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word/commentsExtensible.xml" ContentType="application/vnd.openxmlformats-officedocument.wordprocessingml.commentsExtensi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97A" w:rsidP="009828D3" w:rsidRDefault="00807DA5" w14:paraId="750341EE" w14:textId="4DFBA9D4">
      <w:pPr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b/>
          <w:sz w:val="32"/>
          <w:szCs w:val="32"/>
        </w:rPr>
        <w:t>Contents</w:t>
      </w:r>
    </w:p>
    <w:p w:rsidR="00807DA5" w:rsidP="6474BF19" w:rsidRDefault="00807DA5" w14:paraId="4AAEF6BE" w14:textId="5625223E">
      <w:pPr>
        <w:jc w:val="center"/>
        <w:rPr>
          <w:rFonts w:ascii="Arial Rounded MT Bold" w:hAnsi="Arial Rounded MT Bold"/>
          <w:b w:val="1"/>
          <w:bCs w:val="1"/>
          <w:sz w:val="22"/>
          <w:szCs w:val="22"/>
        </w:rPr>
      </w:pPr>
      <w:r w:rsidRPr="6474BF19" w:rsidR="00807DA5">
        <w:rPr>
          <w:rFonts w:ascii="Arial Rounded MT Bold" w:hAnsi="Arial Rounded MT Bold"/>
          <w:b w:val="1"/>
          <w:bCs w:val="1"/>
          <w:sz w:val="22"/>
          <w:szCs w:val="22"/>
        </w:rPr>
        <w:t>Project Aurora Permit Variation Application</w:t>
      </w:r>
    </w:p>
    <w:p w:rsidRPr="00317647" w:rsidR="00807DA5" w:rsidP="6474BF19" w:rsidRDefault="00F03BC8" w14:paraId="4BF648D1" w14:textId="6B393F1E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971F32">
        <w:rPr>
          <w:rFonts w:ascii="Arial Rounded MT Bold" w:hAnsi="Arial Rounded MT Bold"/>
          <w:sz w:val="22"/>
          <w:szCs w:val="22"/>
        </w:rPr>
        <w:t>Application Forms</w:t>
      </w:r>
    </w:p>
    <w:p w:rsidRPr="00317647" w:rsidR="00971F32" w:rsidP="6474BF19" w:rsidRDefault="00971F32" w14:paraId="438DB2DC" w14:textId="38CAB9CF" w14:noSpellErr="1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00971F32">
        <w:rPr>
          <w:rFonts w:ascii="Arial Rounded MT Bold" w:hAnsi="Arial Rounded MT Bold"/>
          <w:sz w:val="22"/>
          <w:szCs w:val="22"/>
        </w:rPr>
        <w:t>Form A</w:t>
      </w:r>
    </w:p>
    <w:p w:rsidRPr="00317647" w:rsidR="00971F32" w:rsidP="6474BF19" w:rsidRDefault="00971F32" w14:paraId="4EA133CA" w14:textId="63541364" w14:noSpellErr="1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00971F32">
        <w:rPr>
          <w:rFonts w:ascii="Arial Rounded MT Bold" w:hAnsi="Arial Rounded MT Bold"/>
          <w:sz w:val="22"/>
          <w:szCs w:val="22"/>
        </w:rPr>
        <w:t>Form C2</w:t>
      </w:r>
    </w:p>
    <w:p w:rsidRPr="00317647" w:rsidR="00971F32" w:rsidP="6474BF19" w:rsidRDefault="00971F32" w14:paraId="2B78D78B" w14:textId="20914D82" w14:noSpellErr="1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00971F32">
        <w:rPr>
          <w:rFonts w:ascii="Arial Rounded MT Bold" w:hAnsi="Arial Rounded MT Bold"/>
          <w:sz w:val="22"/>
          <w:szCs w:val="22"/>
        </w:rPr>
        <w:t>Form C3</w:t>
      </w:r>
    </w:p>
    <w:p w:rsidRPr="00317647" w:rsidR="00971F32" w:rsidP="6474BF19" w:rsidRDefault="00971F32" w14:paraId="01573964" w14:textId="5446FB76" w14:noSpellErr="1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00971F32">
        <w:rPr>
          <w:rFonts w:ascii="Arial Rounded MT Bold" w:hAnsi="Arial Rounded MT Bold"/>
          <w:sz w:val="22"/>
          <w:szCs w:val="22"/>
        </w:rPr>
        <w:t>Form F1</w:t>
      </w:r>
    </w:p>
    <w:p w:rsidRPr="00317647" w:rsidR="00C60D27" w:rsidP="6474BF19" w:rsidRDefault="00C60D27" w14:paraId="4229BFB9" w14:textId="12A99524" w14:noSpellErr="1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00C60D27">
        <w:rPr>
          <w:rFonts w:ascii="Arial Rounded MT Bold" w:hAnsi="Arial Rounded MT Bold"/>
          <w:sz w:val="22"/>
          <w:szCs w:val="22"/>
        </w:rPr>
        <w:t>Capacity Tool</w:t>
      </w:r>
    </w:p>
    <w:p w:rsidR="102EF95F" w:rsidP="6474BF19" w:rsidRDefault="102EF95F" w14:paraId="0CBA8861" w14:textId="20E7D068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2"/>
          <w:szCs w:val="22"/>
        </w:rPr>
      </w:pPr>
      <w:r w:rsidRPr="6474BF19" w:rsidR="102EF95F">
        <w:rPr>
          <w:rFonts w:ascii="Arial Rounded MT Bold" w:hAnsi="Arial Rounded MT Bold"/>
          <w:sz w:val="22"/>
          <w:szCs w:val="22"/>
        </w:rPr>
        <w:t>EP OPRA Spreadsheet</w:t>
      </w:r>
    </w:p>
    <w:p w:rsidRPr="00317647" w:rsidR="00F74CB3" w:rsidP="6474BF19" w:rsidRDefault="00F74CB3" w14:paraId="0ECB5368" w14:textId="77777777">
      <w:pPr>
        <w:pStyle w:val="ListParagraph"/>
        <w:ind w:left="1440"/>
        <w:rPr>
          <w:rFonts w:ascii="Arial Rounded MT Bold" w:hAnsi="Arial Rounded MT Bold"/>
          <w:sz w:val="22"/>
          <w:szCs w:val="22"/>
        </w:rPr>
      </w:pPr>
    </w:p>
    <w:p w:rsidRPr="00317647" w:rsidR="00C60D27" w:rsidP="6474BF19" w:rsidRDefault="00F03BC8" w14:paraId="4BA1240C" w14:textId="6D8DC1F0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C60D27">
        <w:rPr>
          <w:rFonts w:ascii="Arial Rounded MT Bold" w:hAnsi="Arial Rounded MT Bold"/>
          <w:sz w:val="22"/>
          <w:szCs w:val="22"/>
        </w:rPr>
        <w:t>Non Technical</w:t>
      </w:r>
      <w:r w:rsidRPr="6474BF19" w:rsidR="00C60D27">
        <w:rPr>
          <w:rFonts w:ascii="Arial Rounded MT Bold" w:hAnsi="Arial Rounded MT Bold"/>
          <w:sz w:val="22"/>
          <w:szCs w:val="22"/>
        </w:rPr>
        <w:t xml:space="preserve"> Summary</w:t>
      </w:r>
    </w:p>
    <w:p w:rsidRPr="00317647" w:rsidR="00F74CB3" w:rsidP="6474BF19" w:rsidRDefault="00F74CB3" w14:paraId="50B947A5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F74CB3" w:rsidP="6474BF19" w:rsidRDefault="00F03BC8" w14:paraId="64DD238C" w14:textId="1C95FA21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F74CB3">
        <w:rPr>
          <w:rFonts w:ascii="Arial Rounded MT Bold" w:hAnsi="Arial Rounded MT Bold"/>
          <w:sz w:val="22"/>
          <w:szCs w:val="22"/>
        </w:rPr>
        <w:t>Operating Techniques</w:t>
      </w:r>
    </w:p>
    <w:p w:rsidR="71758642" w:rsidP="6474BF19" w:rsidRDefault="71758642" w14:paraId="531B0FE1" w14:textId="48C14AF9">
      <w:pPr>
        <w:pStyle w:val="ListParagraph"/>
        <w:numPr>
          <w:ilvl w:val="0"/>
          <w:numId w:val="11"/>
        </w:numPr>
        <w:rPr>
          <w:rFonts w:ascii="Arial Rounded MT Bold" w:hAnsi="Arial Rounded MT Bold"/>
          <w:sz w:val="22"/>
          <w:szCs w:val="22"/>
        </w:rPr>
      </w:pPr>
      <w:r w:rsidRPr="6474BF19" w:rsidR="71758642">
        <w:rPr>
          <w:rFonts w:ascii="Arial Rounded MT Bold" w:hAnsi="Arial Rounded MT Bold"/>
          <w:sz w:val="22"/>
          <w:szCs w:val="22"/>
        </w:rPr>
        <w:t>EMS Summary</w:t>
      </w:r>
    </w:p>
    <w:p w:rsidRPr="00317647" w:rsidR="00F74CB3" w:rsidP="6474BF19" w:rsidRDefault="00F74CB3" w14:paraId="5F143DF5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F74CB3" w:rsidP="6474BF19" w:rsidRDefault="00F03BC8" w14:paraId="6B8EC479" w14:textId="1BB949AA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F74CB3">
        <w:rPr>
          <w:rFonts w:ascii="Arial Rounded MT Bold" w:hAnsi="Arial Rounded MT Bold"/>
          <w:sz w:val="22"/>
          <w:szCs w:val="22"/>
        </w:rPr>
        <w:t>Odour</w:t>
      </w:r>
      <w:r w:rsidRPr="6474BF19" w:rsidR="00F74CB3">
        <w:rPr>
          <w:rFonts w:ascii="Arial Rounded MT Bold" w:hAnsi="Arial Rounded MT Bold"/>
          <w:sz w:val="22"/>
          <w:szCs w:val="22"/>
        </w:rPr>
        <w:t xml:space="preserve"> Management Plan</w:t>
      </w:r>
    </w:p>
    <w:p w:rsidRPr="00317647" w:rsidR="00F74CB3" w:rsidP="6474BF19" w:rsidRDefault="00F74CB3" w14:paraId="4BAC61A2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F74CB3" w:rsidP="6474BF19" w:rsidRDefault="00F03BC8" w14:paraId="045BAA99" w14:textId="26AD4994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F74CB3">
        <w:rPr>
          <w:rFonts w:ascii="Arial Rounded MT Bold" w:hAnsi="Arial Rounded MT Bold"/>
          <w:sz w:val="22"/>
          <w:szCs w:val="22"/>
        </w:rPr>
        <w:t>Noise Management Plan</w:t>
      </w:r>
    </w:p>
    <w:p w:rsidRPr="00317647" w:rsidR="00F74CB3" w:rsidP="6474BF19" w:rsidRDefault="00F74CB3" w14:paraId="1479D3EC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F74CB3" w:rsidP="6474BF19" w:rsidRDefault="00F03BC8" w14:paraId="68E42C06" w14:textId="32149717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F74CB3">
        <w:rPr>
          <w:rFonts w:ascii="Arial Rounded MT Bold" w:hAnsi="Arial Rounded MT Bold"/>
          <w:sz w:val="22"/>
          <w:szCs w:val="22"/>
        </w:rPr>
        <w:t xml:space="preserve">BAT </w:t>
      </w:r>
      <w:r w:rsidRPr="6474BF19" w:rsidR="00CD2775">
        <w:rPr>
          <w:rFonts w:ascii="Arial Rounded MT Bold" w:hAnsi="Arial Rounded MT Bold"/>
          <w:sz w:val="22"/>
          <w:szCs w:val="22"/>
        </w:rPr>
        <w:t>Assessment</w:t>
      </w:r>
    </w:p>
    <w:p w:rsidRPr="00317647" w:rsidR="00CD2775" w:rsidP="6474BF19" w:rsidRDefault="00CD2775" w14:paraId="076E2458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CD2775" w:rsidP="6474BF19" w:rsidRDefault="00F03BC8" w14:paraId="71A5F9D4" w14:textId="23C791D7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317647">
        <w:rPr>
          <w:rFonts w:ascii="Arial Rounded MT Bold" w:hAnsi="Arial Rounded MT Bold"/>
          <w:sz w:val="22"/>
          <w:szCs w:val="22"/>
        </w:rPr>
        <w:t>Environmental Risk Assessment</w:t>
      </w:r>
    </w:p>
    <w:p w:rsidR="27EED1FC" w:rsidP="6474BF19" w:rsidRDefault="27EED1FC" w14:paraId="1B44636D" w14:textId="085F346B">
      <w:pPr>
        <w:pStyle w:val="ListParagraph"/>
        <w:numPr>
          <w:ilvl w:val="0"/>
          <w:numId w:val="10"/>
        </w:numPr>
        <w:rPr>
          <w:rFonts w:ascii="Arial Rounded MT Bold" w:hAnsi="Arial Rounded MT Bold"/>
          <w:sz w:val="22"/>
          <w:szCs w:val="22"/>
        </w:rPr>
      </w:pPr>
      <w:r w:rsidRPr="6474BF19" w:rsidR="27EED1FC">
        <w:rPr>
          <w:rFonts w:ascii="Arial Rounded MT Bold" w:hAnsi="Arial Rounded MT Bold"/>
          <w:sz w:val="22"/>
          <w:szCs w:val="22"/>
        </w:rPr>
        <w:t>EP</w:t>
      </w:r>
      <w:r w:rsidRPr="6474BF19" w:rsidR="27EED1FC">
        <w:rPr>
          <w:rFonts w:ascii="Arial Rounded MT Bold" w:hAnsi="Arial Rounded MT Bold"/>
          <w:sz w:val="22"/>
          <w:szCs w:val="22"/>
        </w:rPr>
        <w:t>1</w:t>
      </w:r>
      <w:r w:rsidRPr="6474BF19" w:rsidR="78C9A7B3">
        <w:rPr>
          <w:rFonts w:ascii="Arial Rounded MT Bold" w:hAnsi="Arial Rounded MT Bold"/>
          <w:sz w:val="22"/>
          <w:szCs w:val="22"/>
        </w:rPr>
        <w:t xml:space="preserve">  Location</w:t>
      </w:r>
      <w:r w:rsidRPr="6474BF19" w:rsidR="78C9A7B3">
        <w:rPr>
          <w:rFonts w:ascii="Arial Rounded MT Bold" w:hAnsi="Arial Rounded MT Bold"/>
          <w:sz w:val="22"/>
          <w:szCs w:val="22"/>
        </w:rPr>
        <w:t xml:space="preserve"> Plan</w:t>
      </w:r>
    </w:p>
    <w:p w:rsidR="27EED1FC" w:rsidP="6474BF19" w:rsidRDefault="27EED1FC" w14:paraId="696E23ED" w14:textId="73ED5900">
      <w:pPr>
        <w:pStyle w:val="ListParagraph"/>
        <w:numPr>
          <w:ilvl w:val="0"/>
          <w:numId w:val="10"/>
        </w:numPr>
        <w:rPr>
          <w:rFonts w:ascii="Arial Rounded MT Bold" w:hAnsi="Arial Rounded MT Bold"/>
          <w:sz w:val="22"/>
          <w:szCs w:val="22"/>
        </w:rPr>
      </w:pPr>
      <w:r w:rsidRPr="6474BF19" w:rsidR="27EED1FC">
        <w:rPr>
          <w:rFonts w:ascii="Arial Rounded MT Bold" w:hAnsi="Arial Rounded MT Bold"/>
          <w:sz w:val="22"/>
          <w:szCs w:val="22"/>
        </w:rPr>
        <w:t>EP</w:t>
      </w:r>
      <w:r w:rsidRPr="6474BF19" w:rsidR="27EED1FC">
        <w:rPr>
          <w:rFonts w:ascii="Arial Rounded MT Bold" w:hAnsi="Arial Rounded MT Bold"/>
          <w:sz w:val="22"/>
          <w:szCs w:val="22"/>
        </w:rPr>
        <w:t>2</w:t>
      </w:r>
      <w:r w:rsidRPr="6474BF19" w:rsidR="4ED6F3D1">
        <w:rPr>
          <w:rFonts w:ascii="Arial Rounded MT Bold" w:hAnsi="Arial Rounded MT Bold"/>
          <w:sz w:val="22"/>
          <w:szCs w:val="22"/>
        </w:rPr>
        <w:t xml:space="preserve">  Site</w:t>
      </w:r>
      <w:r w:rsidRPr="6474BF19" w:rsidR="4ED6F3D1">
        <w:rPr>
          <w:rFonts w:ascii="Arial Rounded MT Bold" w:hAnsi="Arial Rounded MT Bold"/>
          <w:sz w:val="22"/>
          <w:szCs w:val="22"/>
        </w:rPr>
        <w:t xml:space="preserve"> Setting</w:t>
      </w:r>
    </w:p>
    <w:p w:rsidR="27EED1FC" w:rsidP="6474BF19" w:rsidRDefault="27EED1FC" w14:paraId="1D7E4778" w14:textId="69EE80E3">
      <w:pPr>
        <w:pStyle w:val="ListParagraph"/>
        <w:numPr>
          <w:ilvl w:val="0"/>
          <w:numId w:val="10"/>
        </w:numPr>
        <w:rPr>
          <w:rFonts w:ascii="Arial Rounded MT Bold" w:hAnsi="Arial Rounded MT Bold"/>
          <w:sz w:val="22"/>
          <w:szCs w:val="22"/>
        </w:rPr>
      </w:pPr>
      <w:r w:rsidRPr="6474BF19" w:rsidR="27EED1FC">
        <w:rPr>
          <w:rFonts w:ascii="Arial Rounded MT Bold" w:hAnsi="Arial Rounded MT Bold"/>
          <w:sz w:val="22"/>
          <w:szCs w:val="22"/>
        </w:rPr>
        <w:t>EP</w:t>
      </w:r>
      <w:r w:rsidRPr="6474BF19" w:rsidR="27EED1FC">
        <w:rPr>
          <w:rFonts w:ascii="Arial Rounded MT Bold" w:hAnsi="Arial Rounded MT Bold"/>
          <w:sz w:val="22"/>
          <w:szCs w:val="22"/>
        </w:rPr>
        <w:t>3</w:t>
      </w:r>
      <w:r w:rsidRPr="6474BF19" w:rsidR="1E08E921">
        <w:rPr>
          <w:rFonts w:ascii="Arial Rounded MT Bold" w:hAnsi="Arial Rounded MT Bold"/>
          <w:sz w:val="22"/>
          <w:szCs w:val="22"/>
        </w:rPr>
        <w:t xml:space="preserve">  Cultural</w:t>
      </w:r>
      <w:r w:rsidRPr="6474BF19" w:rsidR="1E08E921">
        <w:rPr>
          <w:rFonts w:ascii="Arial Rounded MT Bold" w:hAnsi="Arial Rounded MT Bold"/>
          <w:sz w:val="22"/>
          <w:szCs w:val="22"/>
        </w:rPr>
        <w:t xml:space="preserve"> &amp; Natural Heritage</w:t>
      </w:r>
      <w:r>
        <w:tab/>
      </w:r>
    </w:p>
    <w:p w:rsidRPr="00317647" w:rsidR="00317647" w:rsidP="6474BF19" w:rsidRDefault="00317647" w14:paraId="5B984FE6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317647" w:rsidP="6474BF19" w:rsidRDefault="00F03BC8" w14:paraId="67F275A6" w14:textId="15858D9E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317647">
        <w:rPr>
          <w:rFonts w:ascii="Arial Rounded MT Bold" w:hAnsi="Arial Rounded MT Bold"/>
          <w:sz w:val="22"/>
          <w:szCs w:val="22"/>
        </w:rPr>
        <w:t>Air Emissions Risk Assessment</w:t>
      </w:r>
    </w:p>
    <w:p w:rsidR="3FEBF5FF" w:rsidP="6474BF19" w:rsidRDefault="3FEBF5FF" w14:paraId="3C7F249F" w14:textId="5461FAD5">
      <w:pPr>
        <w:pStyle w:val="ListParagraph"/>
        <w:numPr>
          <w:ilvl w:val="0"/>
          <w:numId w:val="12"/>
        </w:numPr>
        <w:rPr>
          <w:rFonts w:ascii="Arial Rounded MT Bold" w:hAnsi="Arial Rounded MT Bold"/>
          <w:sz w:val="22"/>
          <w:szCs w:val="22"/>
        </w:rPr>
      </w:pPr>
      <w:r w:rsidRPr="6474BF19" w:rsidR="3FEBF5FF">
        <w:rPr>
          <w:rFonts w:ascii="Arial Rounded MT Bold" w:hAnsi="Arial Rounded MT Bold"/>
          <w:sz w:val="22"/>
          <w:szCs w:val="22"/>
        </w:rPr>
        <w:t>Air Modelling Files</w:t>
      </w:r>
    </w:p>
    <w:p w:rsidRPr="00317647" w:rsidR="00317647" w:rsidP="6474BF19" w:rsidRDefault="00317647" w14:paraId="19D70CF3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17647" w:rsidR="00317647" w:rsidP="6474BF19" w:rsidRDefault="00F03BC8" w14:paraId="78F2E8B9" w14:textId="164A8B24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00F03BC8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317647">
        <w:rPr>
          <w:rFonts w:ascii="Arial Rounded MT Bold" w:hAnsi="Arial Rounded MT Bold"/>
          <w:sz w:val="22"/>
          <w:szCs w:val="22"/>
        </w:rPr>
        <w:t>Noise Risk Assessment</w:t>
      </w:r>
    </w:p>
    <w:p w:rsidR="4A5A09CE" w:rsidP="6474BF19" w:rsidRDefault="4A5A09CE" w14:paraId="6DBD69B7" w14:textId="2050B6F7">
      <w:pPr>
        <w:pStyle w:val="ListParagraph"/>
        <w:numPr>
          <w:ilvl w:val="0"/>
          <w:numId w:val="13"/>
        </w:numPr>
        <w:rPr>
          <w:rFonts w:ascii="Arial Rounded MT Bold" w:hAnsi="Arial Rounded MT Bold"/>
          <w:sz w:val="22"/>
          <w:szCs w:val="22"/>
        </w:rPr>
      </w:pPr>
      <w:r w:rsidRPr="6474BF19" w:rsidR="4A5A09CE">
        <w:rPr>
          <w:rFonts w:ascii="Arial Rounded MT Bold" w:hAnsi="Arial Rounded MT Bold"/>
          <w:sz w:val="22"/>
          <w:szCs w:val="22"/>
        </w:rPr>
        <w:t>Noise Modelling Files</w:t>
      </w:r>
    </w:p>
    <w:p w:rsidRPr="00317647" w:rsidR="00317647" w:rsidP="6474BF19" w:rsidRDefault="00317647" w14:paraId="21BBEE61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="00317647" w:rsidP="6474BF19" w:rsidRDefault="00317647" w14:paraId="78D5160D" w14:textId="6DE7DC01">
      <w:pPr>
        <w:pStyle w:val="ListParagraph"/>
        <w:numPr>
          <w:ilvl w:val="0"/>
          <w:numId w:val="5"/>
        </w:numPr>
        <w:ind/>
        <w:rPr>
          <w:rFonts w:ascii="Arial Rounded MT Bold" w:hAnsi="Arial Rounded MT Bold"/>
          <w:sz w:val="22"/>
          <w:szCs w:val="22"/>
        </w:rPr>
      </w:pPr>
      <w:r w:rsidRPr="6474BF19" w:rsidR="4AAD443B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2953B0D">
        <w:rPr>
          <w:rFonts w:ascii="Arial Rounded MT Bold" w:hAnsi="Arial Rounded MT Bold"/>
          <w:sz w:val="22"/>
          <w:szCs w:val="22"/>
        </w:rPr>
        <w:t>Drawings</w:t>
      </w:r>
    </w:p>
    <w:p w:rsidRPr="00875CA6" w:rsidR="00875CA6" w:rsidP="6474BF19" w:rsidRDefault="00875CA6" w14:paraId="28E8AE66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="00875CA6" w:rsidP="6474BF19" w:rsidRDefault="00875CA6" w14:paraId="0CFEE01F" w14:textId="729C77D7">
      <w:pPr>
        <w:pStyle w:val="ListParagraph"/>
        <w:numPr>
          <w:ilvl w:val="0"/>
          <w:numId w:val="7"/>
        </w:numPr>
        <w:rPr>
          <w:rFonts w:ascii="Arial Rounded MT Bold" w:hAnsi="Arial Rounded MT Bold"/>
          <w:sz w:val="22"/>
          <w:szCs w:val="22"/>
        </w:rPr>
      </w:pPr>
      <w:r w:rsidRPr="6474BF19" w:rsidR="00875CA6">
        <w:rPr>
          <w:rFonts w:ascii="Arial Rounded MT Bold" w:hAnsi="Arial Rounded MT Bold"/>
          <w:sz w:val="22"/>
          <w:szCs w:val="22"/>
        </w:rPr>
        <w:t>W-BL-189Cr03</w:t>
      </w:r>
    </w:p>
    <w:p w:rsidR="00875CA6" w:rsidP="6474BF19" w:rsidRDefault="007050A2" w14:paraId="53A887F0" w14:textId="041D5656">
      <w:pPr>
        <w:pStyle w:val="ListParagraph"/>
        <w:numPr>
          <w:ilvl w:val="0"/>
          <w:numId w:val="7"/>
        </w:numPr>
        <w:rPr>
          <w:rFonts w:ascii="Arial Rounded MT Bold" w:hAnsi="Arial Rounded MT Bold"/>
          <w:sz w:val="22"/>
          <w:szCs w:val="22"/>
        </w:rPr>
      </w:pPr>
      <w:r w:rsidRPr="6474BF19" w:rsidR="007050A2">
        <w:rPr>
          <w:rFonts w:ascii="Arial Rounded MT Bold" w:hAnsi="Arial Rounded MT Bold"/>
          <w:sz w:val="22"/>
          <w:szCs w:val="22"/>
        </w:rPr>
        <w:t>W-BL-303r19</w:t>
      </w:r>
    </w:p>
    <w:p w:rsidRPr="00317647" w:rsidR="007050A2" w:rsidP="6474BF19" w:rsidRDefault="007050A2" w14:paraId="7485C13C" w14:textId="79BABE4F">
      <w:pPr>
        <w:pStyle w:val="ListParagraph"/>
        <w:numPr>
          <w:ilvl w:val="0"/>
          <w:numId w:val="7"/>
        </w:numPr>
        <w:rPr>
          <w:rFonts w:ascii="Arial Rounded MT Bold" w:hAnsi="Arial Rounded MT Bold"/>
          <w:sz w:val="22"/>
          <w:szCs w:val="22"/>
        </w:rPr>
      </w:pPr>
      <w:r w:rsidRPr="6474BF19" w:rsidR="007050A2">
        <w:rPr>
          <w:rFonts w:ascii="Arial Rounded MT Bold" w:hAnsi="Arial Rounded MT Bold"/>
          <w:sz w:val="22"/>
          <w:szCs w:val="22"/>
        </w:rPr>
        <w:t>W-BL-303r20</w:t>
      </w:r>
      <w:bookmarkStart w:name="_GoBack" w:id="0"/>
      <w:bookmarkEnd w:id="0"/>
    </w:p>
    <w:p w:rsidRPr="00317647" w:rsidR="00317647" w:rsidP="6474BF19" w:rsidRDefault="00317647" w14:paraId="5D302875" w14:textId="77777777">
      <w:pPr>
        <w:pStyle w:val="ListParagraph"/>
        <w:rPr>
          <w:rFonts w:ascii="Arial Rounded MT Bold" w:hAnsi="Arial Rounded MT Bold"/>
          <w:sz w:val="22"/>
          <w:szCs w:val="22"/>
        </w:rPr>
      </w:pPr>
    </w:p>
    <w:p w:rsidRPr="003F09E2" w:rsidR="0094209C" w:rsidP="6474BF19" w:rsidRDefault="0094209C" w14:paraId="318BBF2C" w14:textId="6BE92300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2"/>
          <w:szCs w:val="22"/>
        </w:rPr>
      </w:pPr>
      <w:r w:rsidRPr="6474BF19" w:rsidR="5DE01CE4">
        <w:rPr>
          <w:rFonts w:ascii="Arial Rounded MT Bold" w:hAnsi="Arial Rounded MT Bold"/>
          <w:sz w:val="22"/>
          <w:szCs w:val="22"/>
        </w:rPr>
        <w:t xml:space="preserve">      </w:t>
      </w:r>
      <w:r w:rsidRPr="6474BF19" w:rsidR="00317647">
        <w:rPr>
          <w:rFonts w:ascii="Arial Rounded MT Bold" w:hAnsi="Arial Rounded MT Bold"/>
          <w:sz w:val="22"/>
          <w:szCs w:val="22"/>
        </w:rPr>
        <w:t>Annotated Permit</w:t>
      </w:r>
    </w:p>
    <w:sectPr w:rsidRPr="003F09E2" w:rsidR="0094209C" w:rsidSect="00317647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B9A6615" w16cex:dateUtc="2024-10-14T10:42:00Z"/>
  <w16cex:commentExtensible w16cex:durableId="7CB2B280" w16cex:dateUtc="2024-10-22T19:23:00Z"/>
  <w16cex:commentExtensible w16cex:durableId="29AB923F" w16cex:dateUtc="2024-10-22T19:27:00Z"/>
  <w16cex:commentExtensible w16cex:durableId="216F9384" w16cex:dateUtc="2024-10-22T19:2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397" w:rsidP="003F09E2" w:rsidRDefault="00F96397" w14:paraId="36961F91" w14:textId="77777777">
      <w:pPr>
        <w:spacing w:after="0" w:line="240" w:lineRule="auto"/>
      </w:pPr>
      <w:r>
        <w:separator/>
      </w:r>
    </w:p>
  </w:endnote>
  <w:endnote w:type="continuationSeparator" w:id="0">
    <w:p w:rsidR="00F96397" w:rsidP="003F09E2" w:rsidRDefault="00F96397" w14:paraId="67281A2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D21732" w:rsidRDefault="00D21732" w14:paraId="48B496C2" w14:textId="77777777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53087807" wp14:editId="7E894E3E">
          <wp:extent cx="450070" cy="393262"/>
          <wp:effectExtent l="0" t="0" r="7620" b="6985"/>
          <wp:docPr id="344" name="Picture 344" descr="C:\Users\gbkj1f02\AppData\Local\Microsoft\Windows\INetCache\Content.MSO\119B45A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bkj1f02\AppData\Local\Microsoft\Windows\INetCache\Content.MSO\119B45A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99" cy="540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317647" w:rsidP="00D438E4" w:rsidRDefault="00D438E4" w14:paraId="1CA160BB" w14:textId="42F753CE">
    <w:pPr>
      <w:pStyle w:val="Footer"/>
      <w:tabs>
        <w:tab w:val="clear" w:pos="4680"/>
        <w:tab w:val="clear" w:pos="9360"/>
        <w:tab w:val="left" w:pos="8278"/>
      </w:tabs>
    </w:pPr>
    <w:r>
      <w:tab/>
    </w:r>
    <w:r>
      <w:rPr>
        <w:noProof/>
      </w:rPr>
      <w:drawing>
        <wp:inline distT="0" distB="0" distL="0" distR="0" wp14:anchorId="2556EE96" wp14:editId="28E1E1D0">
          <wp:extent cx="624370" cy="545560"/>
          <wp:effectExtent l="0" t="0" r="4445" b="6985"/>
          <wp:docPr id="12" name="Picture 12" descr="C:\Users\gbkj1f02\AppData\Local\Microsoft\Windows\INetCache\Content.MSO\119B45A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bkj1f02\AppData\Local\Microsoft\Windows\INetCache\Content.MSO\119B45A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612" cy="682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397" w:rsidP="003F09E2" w:rsidRDefault="00F96397" w14:paraId="65940A57" w14:textId="77777777">
      <w:pPr>
        <w:spacing w:after="0" w:line="240" w:lineRule="auto"/>
      </w:pPr>
      <w:r>
        <w:separator/>
      </w:r>
    </w:p>
  </w:footnote>
  <w:footnote w:type="continuationSeparator" w:id="0">
    <w:p w:rsidR="00F96397" w:rsidP="003F09E2" w:rsidRDefault="00F96397" w14:paraId="4F33E84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D21732" w:rsidP="003F09E2" w:rsidRDefault="00D21732" w14:paraId="72D0E048" w14:textId="77777777">
    <w:pPr>
      <w:pStyle w:val="Header"/>
      <w:tabs>
        <w:tab w:val="clear" w:pos="4680"/>
        <w:tab w:val="clear" w:pos="9360"/>
        <w:tab w:val="left" w:pos="1154"/>
      </w:tabs>
    </w:pPr>
    <w:r>
      <w:tab/>
    </w:r>
    <w:r>
      <w:rPr>
        <w:noProof/>
      </w:rPr>
      <w:drawing>
        <wp:inline distT="0" distB="0" distL="0" distR="0" wp14:anchorId="404FBB9B" wp14:editId="2C84F683">
          <wp:extent cx="5935980" cy="512445"/>
          <wp:effectExtent l="0" t="0" r="7620" b="1905"/>
          <wp:docPr id="345" name="Picture 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08955" cy="605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317647" w:rsidRDefault="00423373" w14:paraId="40875323" w14:textId="4B5C53C7">
    <w:pPr>
      <w:pStyle w:val="Header"/>
    </w:pPr>
    <w:r>
      <w:rPr>
        <w:noProof/>
      </w:rPr>
      <w:drawing>
        <wp:inline distT="0" distB="0" distL="0" distR="0" wp14:anchorId="3006E903" wp14:editId="1461538A">
          <wp:extent cx="5943600" cy="513715"/>
          <wp:effectExtent l="0" t="0" r="0" b="63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51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2">
    <w:nsid w:val="36bb2c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0283f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a935e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9e95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b35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458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0" w15:restartNumberingAfterBreak="0">
    <w:nsid w:val="16806FD2"/>
    <w:multiLevelType w:val="hybridMultilevel"/>
    <w:tmpl w:val="119046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370221"/>
    <w:multiLevelType w:val="hybridMultilevel"/>
    <w:tmpl w:val="8BA6ED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E133AD0"/>
    <w:multiLevelType w:val="hybridMultilevel"/>
    <w:tmpl w:val="DB72588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" w15:restartNumberingAfterBreak="0">
    <w:nsid w:val="2FDD00ED"/>
    <w:multiLevelType w:val="hybridMultilevel"/>
    <w:tmpl w:val="1018D64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1A7DEB"/>
    <w:multiLevelType w:val="hybridMultilevel"/>
    <w:tmpl w:val="CFEC4CD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CA978A5"/>
    <w:multiLevelType w:val="hybridMultilevel"/>
    <w:tmpl w:val="548E53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BC2BB2"/>
    <w:multiLevelType w:val="hybridMultilevel"/>
    <w:tmpl w:val="EA0EB1E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E2"/>
    <w:rsid w:val="000052CB"/>
    <w:rsid w:val="00014359"/>
    <w:rsid w:val="00027774"/>
    <w:rsid w:val="00037B79"/>
    <w:rsid w:val="000523FF"/>
    <w:rsid w:val="00083615"/>
    <w:rsid w:val="000D2B10"/>
    <w:rsid w:val="000D5CB6"/>
    <w:rsid w:val="000F3168"/>
    <w:rsid w:val="000F68F3"/>
    <w:rsid w:val="000F7C93"/>
    <w:rsid w:val="00100548"/>
    <w:rsid w:val="00135F1A"/>
    <w:rsid w:val="001642AA"/>
    <w:rsid w:val="00167BB2"/>
    <w:rsid w:val="00184F36"/>
    <w:rsid w:val="001923B6"/>
    <w:rsid w:val="001C3A79"/>
    <w:rsid w:val="001C7B0D"/>
    <w:rsid w:val="001E22BF"/>
    <w:rsid w:val="002157D1"/>
    <w:rsid w:val="00220C31"/>
    <w:rsid w:val="0026065A"/>
    <w:rsid w:val="002A05FD"/>
    <w:rsid w:val="002B555E"/>
    <w:rsid w:val="002B5697"/>
    <w:rsid w:val="002E1040"/>
    <w:rsid w:val="002F32B1"/>
    <w:rsid w:val="00301949"/>
    <w:rsid w:val="0030796D"/>
    <w:rsid w:val="00317647"/>
    <w:rsid w:val="00320EDF"/>
    <w:rsid w:val="003577B9"/>
    <w:rsid w:val="003726DB"/>
    <w:rsid w:val="00373FFD"/>
    <w:rsid w:val="003804A0"/>
    <w:rsid w:val="003C72F3"/>
    <w:rsid w:val="003D2B46"/>
    <w:rsid w:val="003E3348"/>
    <w:rsid w:val="003E63DE"/>
    <w:rsid w:val="003F09E2"/>
    <w:rsid w:val="00401E1E"/>
    <w:rsid w:val="00423373"/>
    <w:rsid w:val="00445005"/>
    <w:rsid w:val="00456846"/>
    <w:rsid w:val="00465AF9"/>
    <w:rsid w:val="0047424D"/>
    <w:rsid w:val="0049289D"/>
    <w:rsid w:val="004A34D9"/>
    <w:rsid w:val="004A5382"/>
    <w:rsid w:val="004B34C2"/>
    <w:rsid w:val="004B35C4"/>
    <w:rsid w:val="004D32E4"/>
    <w:rsid w:val="00505AE9"/>
    <w:rsid w:val="005A0DB0"/>
    <w:rsid w:val="005A4B56"/>
    <w:rsid w:val="005A6154"/>
    <w:rsid w:val="005D0C97"/>
    <w:rsid w:val="005D42B5"/>
    <w:rsid w:val="005D47A4"/>
    <w:rsid w:val="005E34EC"/>
    <w:rsid w:val="005E4C3B"/>
    <w:rsid w:val="005F6BE0"/>
    <w:rsid w:val="00600EBC"/>
    <w:rsid w:val="006063AA"/>
    <w:rsid w:val="00606456"/>
    <w:rsid w:val="0062007F"/>
    <w:rsid w:val="00620338"/>
    <w:rsid w:val="00625B6C"/>
    <w:rsid w:val="00647E33"/>
    <w:rsid w:val="00653402"/>
    <w:rsid w:val="006812FB"/>
    <w:rsid w:val="006A365E"/>
    <w:rsid w:val="006E6946"/>
    <w:rsid w:val="006F03F5"/>
    <w:rsid w:val="006F62B4"/>
    <w:rsid w:val="007024B2"/>
    <w:rsid w:val="007050A2"/>
    <w:rsid w:val="00716C96"/>
    <w:rsid w:val="00730B86"/>
    <w:rsid w:val="007468FF"/>
    <w:rsid w:val="007768B7"/>
    <w:rsid w:val="00791974"/>
    <w:rsid w:val="007C5481"/>
    <w:rsid w:val="007D2CE3"/>
    <w:rsid w:val="007F755D"/>
    <w:rsid w:val="0080059D"/>
    <w:rsid w:val="00807DA5"/>
    <w:rsid w:val="00830AAA"/>
    <w:rsid w:val="00832C6B"/>
    <w:rsid w:val="0083718C"/>
    <w:rsid w:val="0085469E"/>
    <w:rsid w:val="0087146F"/>
    <w:rsid w:val="00875CA6"/>
    <w:rsid w:val="00883391"/>
    <w:rsid w:val="008C25D4"/>
    <w:rsid w:val="008D1250"/>
    <w:rsid w:val="008F029F"/>
    <w:rsid w:val="008F5774"/>
    <w:rsid w:val="009046AA"/>
    <w:rsid w:val="00930758"/>
    <w:rsid w:val="0094209C"/>
    <w:rsid w:val="0096333E"/>
    <w:rsid w:val="00963968"/>
    <w:rsid w:val="00965652"/>
    <w:rsid w:val="00971F32"/>
    <w:rsid w:val="009828D3"/>
    <w:rsid w:val="00990624"/>
    <w:rsid w:val="009A7306"/>
    <w:rsid w:val="009C4EAD"/>
    <w:rsid w:val="009E297A"/>
    <w:rsid w:val="009F0A69"/>
    <w:rsid w:val="00A00BCF"/>
    <w:rsid w:val="00A319CC"/>
    <w:rsid w:val="00A4347C"/>
    <w:rsid w:val="00AA5272"/>
    <w:rsid w:val="00AC069E"/>
    <w:rsid w:val="00AD2DFB"/>
    <w:rsid w:val="00AE449A"/>
    <w:rsid w:val="00AF0E3B"/>
    <w:rsid w:val="00B02A62"/>
    <w:rsid w:val="00B83AD5"/>
    <w:rsid w:val="00BA21AC"/>
    <w:rsid w:val="00C57EAB"/>
    <w:rsid w:val="00C60D27"/>
    <w:rsid w:val="00CC63B1"/>
    <w:rsid w:val="00CD2775"/>
    <w:rsid w:val="00CF4667"/>
    <w:rsid w:val="00CF69DB"/>
    <w:rsid w:val="00D04D30"/>
    <w:rsid w:val="00D21732"/>
    <w:rsid w:val="00D438E4"/>
    <w:rsid w:val="00D54839"/>
    <w:rsid w:val="00D55029"/>
    <w:rsid w:val="00D6792D"/>
    <w:rsid w:val="00D75AFB"/>
    <w:rsid w:val="00DC6513"/>
    <w:rsid w:val="00DD48A7"/>
    <w:rsid w:val="00DE7A1B"/>
    <w:rsid w:val="00DF6029"/>
    <w:rsid w:val="00E652EE"/>
    <w:rsid w:val="00E76C04"/>
    <w:rsid w:val="00F03BC8"/>
    <w:rsid w:val="00F159A5"/>
    <w:rsid w:val="00F50260"/>
    <w:rsid w:val="00F54D61"/>
    <w:rsid w:val="00F74CB3"/>
    <w:rsid w:val="00F84597"/>
    <w:rsid w:val="00F96397"/>
    <w:rsid w:val="00FC42F9"/>
    <w:rsid w:val="00FE178D"/>
    <w:rsid w:val="00FE4684"/>
    <w:rsid w:val="02953B0D"/>
    <w:rsid w:val="032D8520"/>
    <w:rsid w:val="05BDACF8"/>
    <w:rsid w:val="0DAA3A06"/>
    <w:rsid w:val="102EF95F"/>
    <w:rsid w:val="1034F011"/>
    <w:rsid w:val="1AE40F72"/>
    <w:rsid w:val="1E08E921"/>
    <w:rsid w:val="27EED1FC"/>
    <w:rsid w:val="2B003175"/>
    <w:rsid w:val="2CA28D27"/>
    <w:rsid w:val="3FEBF5FF"/>
    <w:rsid w:val="4A5A09CE"/>
    <w:rsid w:val="4AAD443B"/>
    <w:rsid w:val="4BAB12B7"/>
    <w:rsid w:val="4ED6F3D1"/>
    <w:rsid w:val="5BE891A5"/>
    <w:rsid w:val="5DE01CE4"/>
    <w:rsid w:val="5ECE21B4"/>
    <w:rsid w:val="62833CCA"/>
    <w:rsid w:val="6474BF19"/>
    <w:rsid w:val="71758642"/>
    <w:rsid w:val="7305FE64"/>
    <w:rsid w:val="76639A7E"/>
    <w:rsid w:val="78C9A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754C59"/>
  <w15:chartTrackingRefBased/>
  <w15:docId w15:val="{FAB27119-3335-4805-B268-2C19B8C2D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F09E2"/>
  </w:style>
  <w:style w:type="paragraph" w:styleId="Heading1">
    <w:name w:val="heading 1"/>
    <w:basedOn w:val="Normal"/>
    <w:next w:val="Normal"/>
    <w:link w:val="Heading1Char"/>
    <w:uiPriority w:val="9"/>
    <w:qFormat/>
    <w:rsid w:val="003F09E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09E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F09E2"/>
  </w:style>
  <w:style w:type="paragraph" w:styleId="Footer">
    <w:name w:val="footer"/>
    <w:basedOn w:val="Normal"/>
    <w:link w:val="FooterChar"/>
    <w:uiPriority w:val="99"/>
    <w:unhideWhenUsed/>
    <w:rsid w:val="003F09E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F09E2"/>
  </w:style>
  <w:style w:type="paragraph" w:styleId="BalloonText">
    <w:name w:val="Balloon Text"/>
    <w:basedOn w:val="Normal"/>
    <w:link w:val="BalloonTextChar"/>
    <w:uiPriority w:val="99"/>
    <w:semiHidden/>
    <w:unhideWhenUsed/>
    <w:rsid w:val="003F0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F09E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F09E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3F09E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1" w:customStyle="1">
    <w:name w:val="Table Grid1"/>
    <w:basedOn w:val="TableNormal"/>
    <w:next w:val="TableGrid"/>
    <w:uiPriority w:val="39"/>
    <w:rsid w:val="009E29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on">
    <w:name w:val="Revision"/>
    <w:hidden/>
    <w:uiPriority w:val="99"/>
    <w:semiHidden/>
    <w:rsid w:val="0030194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19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194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019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94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01949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52CB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0052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52C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05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2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72F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1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33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32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25" ma:contentTypeDescription="Do not use this option - standard content type for the email add-on for Outlook, this contains additional metadata for Perm Comp emails." ma:contentTypeScope="" ma:versionID="21320b22e83ce62276b6d6a9b754cfc6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ff2c8ed43865803af7e228dab60140f7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 xsi:nil="true"/>
    <BCC xmlns="859f7ad6-93f6-4205-b62b-a17f28acbbac" xsi:nil="true"/>
    <Site_x0020_Name xmlns="859f7ad6-93f6-4205-b62b-a17f28acbbac">Wrexham Breakfast Cereals  SITE CONTACT Tina Shrubb  07896 938048  Tina.Shrubb@kellogg.com</Site_x0020_Name>
    <From1 xmlns="859f7ad6-93f6-4205-b62b-a17f28acbbac" xsi:nil="true"/>
    <Internal_x002f_External xmlns="859f7ad6-93f6-4205-b62b-a17f28acbbac">Incoming document</Internal_x002f_External>
    <Post_x0020_code xmlns="859f7ad6-93f6-4205-b62b-a17f28acbbac">LL13 9UT</Post_x0020_code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Report</Document_x0020_Type>
    <Welsh_x0020_Local_x0020_Authority xmlns="859f7ad6-93f6-4205-b62b-a17f28acbbac">Wrexham CBC</Welsh_x0020_Local_x0020_Authority>
    <To xmlns="859f7ad6-93f6-4205-b62b-a17f28acbbac" xsi:nil="true"/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Application</Process_x0020_Type>
    <Surrendered_x002f_Expired xmlns="859f7ad6-93f6-4205-b62b-a17f28acbbac" xsi:nil="true"/>
    <License_x002f_Activity_x0020_Type xmlns="859f7ad6-93f6-4205-b62b-a17f28acbbac">3. EPR Regulated Industry</License_x002f_Activity_x0020_Type>
    <Submitter xmlns="859f7ad6-93f6-4205-b62b-a17f28acbbac">
      <UserInfo>
        <DisplayName/>
        <AccountId xsi:nil="true"/>
        <AccountType/>
      </UserInfo>
    </Submitter>
    <Document_x0020_Date xmlns="859f7ad6-93f6-4205-b62b-a17f28acbbac">2024-11-11T00:00:00+00:00</Document_x0020_Date>
    <Facility_x0020_Address xmlns="859f7ad6-93f6-4205-b62b-a17f28acbbac">Bryn Lane, Wrexham Industrial Estate, Wrexham.</Facility_x0020_Address>
    <Environment_x0020_Sub_x0020_Folder xmlns="859f7ad6-93f6-4205-b62b-a17f28acbbac">Licence variation</Environment_x0020_Sub_x0020_Folder>
    <Customer_x0020_Name xmlns="859f7ad6-93f6-4205-b62b-a17f28acbbac">Kellogg Company of Great Britian Ltd</Customer_x0020_Name>
    <Surrendered_x002f_Expired_x0020_Date xmlns="859f7ad6-93f6-4205-b62b-a17f28acbbac" xsi:nil="true"/>
    <_dlc_DocId xmlns="9be56660-2c31-41ef-bc00-23e72f632f2a">REGU-408-2754657</_dlc_DocId>
    <_dlc_DocIdUrl xmlns="9be56660-2c31-41ef-bc00-23e72f632f2a">
      <Url>https://cyfoethnaturiolcymru.sharepoint.com/teams/Regulatory/Permitting/_layouts/15/DocIdRedir.aspx?ID=REGU-408-2754657</Url>
      <Description>REGU-408-2754657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3A0F406-090B-4FB8-91F1-465B7DB9758B}"/>
</file>

<file path=customXml/itemProps2.xml><?xml version="1.0" encoding="utf-8"?>
<ds:datastoreItem xmlns:ds="http://schemas.openxmlformats.org/officeDocument/2006/customXml" ds:itemID="{A022592B-22E7-4320-873C-A38E03705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35B597-3BA1-413A-A049-7B6A7DC31E53}">
  <ds:schemaRefs>
    <ds:schemaRef ds:uri="http://schemas.microsoft.com/office/2006/metadata/properties"/>
    <ds:schemaRef ds:uri="http://schemas.microsoft.com/office/infopath/2007/PartnerControls"/>
    <ds:schemaRef ds:uri="7fce10be-6a30-4375-957c-b815aeedf503"/>
  </ds:schemaRefs>
</ds:datastoreItem>
</file>

<file path=customXml/itemProps4.xml><?xml version="1.0" encoding="utf-8"?>
<ds:datastoreItem xmlns:ds="http://schemas.openxmlformats.org/officeDocument/2006/customXml" ds:itemID="{6F69B53F-1828-4DB1-AE56-3AEB61F8635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760E352-B8A9-42C6-A80E-0BAD350BAA13}"/>
</file>

<file path=customXml/itemProps6.xml><?xml version="1.0" encoding="utf-8"?>
<ds:datastoreItem xmlns:ds="http://schemas.openxmlformats.org/officeDocument/2006/customXml" ds:itemID="{2F99E242-82C3-4B9C-B9A4-40D2855EAC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Frost, Julia</dc:creator>
  <cp:keywords/>
  <dc:description/>
  <cp:lastModifiedBy>julia.frost@kellanova.com</cp:lastModifiedBy>
  <cp:revision>19</cp:revision>
  <cp:lastPrinted>2024-10-10T13:33:00Z</cp:lastPrinted>
  <dcterms:created xsi:type="dcterms:W3CDTF">2024-10-25T11:20:00Z</dcterms:created>
  <dcterms:modified xsi:type="dcterms:W3CDTF">2024-11-07T12:34:17Z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MediaServiceImageTags">
    <vt:lpwstr/>
  </property>
  <property fmtid="{D5CDD505-2E9C-101B-9397-08002B2CF9AE}" pid="4" name="_dlc_DocIdItemGuid">
    <vt:lpwstr>27f3f559-98d4-491b-a05a-196cbcfcd6d1</vt:lpwstr>
  </property>
</Properties>
</file>