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4EB8CCC3" w14:textId="25F881D3" w:rsidR="00E56664" w:rsidRPr="00AC3E8A" w:rsidRDefault="002B5AB2">
            <w:pPr>
              <w:pStyle w:val="EndnoteText"/>
              <w:rPr>
                <w:sz w:val="22"/>
                <w:szCs w:val="22"/>
                <w:lang w:val="en-US"/>
              </w:rPr>
            </w:pPr>
            <w:bookmarkStart w:id="0" w:name="RecipientsName"/>
            <w:bookmarkEnd w:id="0"/>
            <w:r w:rsidRPr="00AC3E8A">
              <w:rPr>
                <w:sz w:val="22"/>
                <w:szCs w:val="22"/>
                <w:lang w:val="en-US"/>
              </w:rPr>
              <w:t>Company Secretary</w:t>
            </w:r>
          </w:p>
          <w:p w14:paraId="20A64A3C" w14:textId="73B3921D" w:rsidR="00990E77" w:rsidRPr="00AC3E8A" w:rsidRDefault="00990E77">
            <w:pPr>
              <w:pStyle w:val="EndnoteText"/>
              <w:rPr>
                <w:sz w:val="22"/>
                <w:szCs w:val="22"/>
                <w:lang w:val="en-US"/>
              </w:rPr>
            </w:pPr>
            <w:r w:rsidRPr="00AC3E8A">
              <w:rPr>
                <w:sz w:val="22"/>
                <w:szCs w:val="22"/>
                <w:lang w:val="en-US"/>
              </w:rPr>
              <w:t>Bryson Recycling Limited</w:t>
            </w:r>
          </w:p>
          <w:p w14:paraId="0AAB8458" w14:textId="46C0529A" w:rsidR="00AC3E8A" w:rsidRPr="00AC3E8A" w:rsidRDefault="00AC3E8A">
            <w:pPr>
              <w:pStyle w:val="EndnoteText"/>
              <w:rPr>
                <w:sz w:val="22"/>
                <w:szCs w:val="22"/>
                <w:lang w:val="en-US"/>
              </w:rPr>
            </w:pPr>
            <w:r w:rsidRPr="00AC3E8A">
              <w:rPr>
                <w:sz w:val="22"/>
                <w:szCs w:val="22"/>
                <w:lang w:val="en-US"/>
              </w:rPr>
              <w:t>2 Rivers Edge</w:t>
            </w:r>
          </w:p>
          <w:p w14:paraId="03DF2C79" w14:textId="0AC549B1" w:rsidR="00AC3E8A" w:rsidRPr="00AC3E8A" w:rsidRDefault="00AC3E8A">
            <w:pPr>
              <w:pStyle w:val="EndnoteText"/>
              <w:rPr>
                <w:sz w:val="22"/>
                <w:szCs w:val="22"/>
                <w:lang w:val="en-US"/>
              </w:rPr>
            </w:pPr>
            <w:r w:rsidRPr="00AC3E8A">
              <w:rPr>
                <w:sz w:val="22"/>
                <w:szCs w:val="22"/>
                <w:lang w:val="en-US"/>
              </w:rPr>
              <w:t>13-15 Ravenhill Road</w:t>
            </w:r>
          </w:p>
          <w:p w14:paraId="5E2184A9" w14:textId="79383507" w:rsidR="00AC3E8A" w:rsidRPr="00AC3E8A" w:rsidRDefault="00AC3E8A">
            <w:pPr>
              <w:pStyle w:val="EndnoteText"/>
              <w:rPr>
                <w:sz w:val="22"/>
                <w:szCs w:val="22"/>
                <w:lang w:val="en-US"/>
              </w:rPr>
            </w:pPr>
            <w:r w:rsidRPr="00AC3E8A">
              <w:rPr>
                <w:sz w:val="22"/>
                <w:szCs w:val="22"/>
                <w:lang w:val="en-US"/>
              </w:rPr>
              <w:t>Belfast</w:t>
            </w:r>
          </w:p>
          <w:p w14:paraId="38EA5131" w14:textId="591FD665" w:rsidR="00AC3E8A" w:rsidRPr="00AC3E8A" w:rsidRDefault="00AC3E8A">
            <w:pPr>
              <w:pStyle w:val="EndnoteText"/>
              <w:rPr>
                <w:sz w:val="22"/>
                <w:szCs w:val="22"/>
                <w:lang w:val="en-US"/>
              </w:rPr>
            </w:pPr>
            <w:r w:rsidRPr="00AC3E8A">
              <w:rPr>
                <w:sz w:val="22"/>
                <w:szCs w:val="22"/>
                <w:lang w:val="en-US"/>
              </w:rPr>
              <w:t>Northern Ireland</w:t>
            </w:r>
          </w:p>
          <w:p w14:paraId="42C76D06" w14:textId="7B8D52F9" w:rsidR="00AC3E8A" w:rsidRPr="00AC3E8A" w:rsidRDefault="00AC3E8A">
            <w:pPr>
              <w:pStyle w:val="EndnoteText"/>
              <w:rPr>
                <w:sz w:val="22"/>
                <w:szCs w:val="22"/>
                <w:lang w:val="en-US"/>
              </w:rPr>
            </w:pPr>
            <w:r w:rsidRPr="00AC3E8A">
              <w:rPr>
                <w:sz w:val="22"/>
                <w:szCs w:val="22"/>
                <w:lang w:val="en-US"/>
              </w:rPr>
              <w:t>BT6 8DN</w:t>
            </w:r>
          </w:p>
          <w:p w14:paraId="190764BE" w14:textId="77777777" w:rsidR="002B5AB2" w:rsidRPr="007F3F83" w:rsidRDefault="002B5AB2">
            <w:pPr>
              <w:pStyle w:val="EndnoteText"/>
              <w:rPr>
                <w:color w:val="FF0000"/>
                <w:sz w:val="22"/>
                <w:szCs w:val="22"/>
                <w:lang w:val="en-US"/>
              </w:rPr>
            </w:pPr>
          </w:p>
          <w:p w14:paraId="229433C7" w14:textId="77777777" w:rsidR="00E56664" w:rsidRPr="007F3F83" w:rsidRDefault="00E56664">
            <w:pPr>
              <w:pStyle w:val="EndnoteText"/>
              <w:rPr>
                <w:sz w:val="22"/>
                <w:szCs w:val="22"/>
                <w:lang w:val="en-US"/>
              </w:rPr>
            </w:pPr>
            <w:bookmarkStart w:id="1" w:name="Address6"/>
            <w:bookmarkEnd w:id="1"/>
          </w:p>
          <w:p w14:paraId="398FA1D8" w14:textId="77777777" w:rsidR="00E56664" w:rsidRPr="007F3F83" w:rsidRDefault="00E56664">
            <w:pPr>
              <w:pStyle w:val="EndnoteText"/>
              <w:rPr>
                <w:sz w:val="22"/>
                <w:szCs w:val="22"/>
                <w:lang w:val="en-US"/>
              </w:rPr>
            </w:pPr>
            <w:bookmarkStart w:id="2" w:name="RecordedDelivery"/>
            <w:bookmarkStart w:id="3" w:name="FirstClass"/>
            <w:bookmarkEnd w:id="2"/>
            <w:bookmarkEnd w:id="3"/>
          </w:p>
        </w:tc>
        <w:tc>
          <w:tcPr>
            <w:tcW w:w="4621" w:type="dxa"/>
          </w:tcPr>
          <w:p w14:paraId="61B019A4" w14:textId="77777777" w:rsidR="003553BD" w:rsidRPr="005571C1" w:rsidRDefault="003553BD">
            <w:pPr>
              <w:pStyle w:val="EndnoteText"/>
              <w:rPr>
                <w:b/>
                <w:sz w:val="22"/>
                <w:szCs w:val="22"/>
                <w:lang w:val="en-US"/>
              </w:rPr>
            </w:pPr>
          </w:p>
          <w:p w14:paraId="0FA9A274" w14:textId="3E3F383D" w:rsidR="00E56664" w:rsidRPr="005571C1" w:rsidRDefault="00E56664">
            <w:pPr>
              <w:pStyle w:val="EndnoteText"/>
              <w:rPr>
                <w:b/>
                <w:sz w:val="22"/>
                <w:szCs w:val="22"/>
                <w:lang w:val="en-US"/>
              </w:rPr>
            </w:pPr>
            <w:r w:rsidRPr="005571C1">
              <w:rPr>
                <w:b/>
                <w:sz w:val="22"/>
                <w:szCs w:val="22"/>
                <w:lang w:val="en-US"/>
              </w:rPr>
              <w:t>Our ref:</w:t>
            </w:r>
            <w:r w:rsidR="005373CD" w:rsidRPr="005571C1">
              <w:rPr>
                <w:b/>
                <w:sz w:val="22"/>
                <w:szCs w:val="22"/>
                <w:lang w:val="en-US"/>
              </w:rPr>
              <w:t xml:space="preserve"> PAN-028235</w:t>
            </w:r>
          </w:p>
          <w:p w14:paraId="79C9FA1A" w14:textId="563AC8DE" w:rsidR="00E56664" w:rsidRPr="005571C1" w:rsidRDefault="00E56664">
            <w:pPr>
              <w:pStyle w:val="EndnoteText"/>
              <w:rPr>
                <w:b/>
                <w:sz w:val="22"/>
                <w:szCs w:val="22"/>
                <w:lang w:val="en-US"/>
              </w:rPr>
            </w:pPr>
            <w:bookmarkStart w:id="4" w:name="OurRef"/>
            <w:bookmarkEnd w:id="4"/>
          </w:p>
          <w:p w14:paraId="548CBFF7" w14:textId="77777777" w:rsidR="00E56664" w:rsidRPr="005571C1" w:rsidRDefault="00E56664">
            <w:pPr>
              <w:pStyle w:val="EndnoteText"/>
              <w:rPr>
                <w:b/>
                <w:sz w:val="22"/>
                <w:szCs w:val="22"/>
                <w:lang w:val="en-US"/>
              </w:rPr>
            </w:pPr>
            <w:r w:rsidRPr="005571C1">
              <w:rPr>
                <w:b/>
                <w:sz w:val="22"/>
                <w:szCs w:val="22"/>
                <w:lang w:val="en-US"/>
              </w:rPr>
              <w:tab/>
            </w:r>
            <w:bookmarkStart w:id="5" w:name="YourRef"/>
            <w:bookmarkEnd w:id="5"/>
          </w:p>
          <w:p w14:paraId="36AD3EC6" w14:textId="77777777" w:rsidR="00E56664" w:rsidRPr="005571C1" w:rsidRDefault="00E56664">
            <w:pPr>
              <w:pStyle w:val="EndnoteText"/>
              <w:rPr>
                <w:b/>
                <w:sz w:val="22"/>
                <w:szCs w:val="22"/>
                <w:lang w:val="en-US"/>
              </w:rPr>
            </w:pPr>
          </w:p>
          <w:p w14:paraId="2F4DF5D1" w14:textId="55DB2F95" w:rsidR="00E56664" w:rsidRPr="005571C1" w:rsidRDefault="00E56664">
            <w:pPr>
              <w:pStyle w:val="EndnoteText"/>
              <w:rPr>
                <w:b/>
                <w:sz w:val="22"/>
                <w:szCs w:val="22"/>
                <w:lang w:val="en-US"/>
              </w:rPr>
            </w:pPr>
            <w:r w:rsidRPr="005571C1">
              <w:rPr>
                <w:b/>
                <w:sz w:val="22"/>
                <w:szCs w:val="22"/>
                <w:lang w:val="en-US"/>
              </w:rPr>
              <w:t>Date:</w:t>
            </w:r>
            <w:bookmarkStart w:id="6" w:name="LetterDate"/>
            <w:bookmarkEnd w:id="6"/>
            <w:r w:rsidR="005571C1" w:rsidRPr="005571C1">
              <w:rPr>
                <w:b/>
                <w:sz w:val="22"/>
                <w:szCs w:val="22"/>
                <w:lang w:val="en-US"/>
              </w:rPr>
              <w:t xml:space="preserve"> 28 March 2025</w:t>
            </w:r>
          </w:p>
          <w:p w14:paraId="5CDC1C21" w14:textId="77777777" w:rsidR="00E56664" w:rsidRPr="005571C1" w:rsidRDefault="00E56664">
            <w:pPr>
              <w:pStyle w:val="EndnoteText"/>
              <w:rPr>
                <w:b/>
                <w:sz w:val="22"/>
                <w:szCs w:val="22"/>
                <w:lang w:val="en-US"/>
              </w:rPr>
            </w:pPr>
          </w:p>
          <w:p w14:paraId="03300997" w14:textId="77777777" w:rsidR="00E56664" w:rsidRPr="005571C1" w:rsidRDefault="00E56664">
            <w:pPr>
              <w:pStyle w:val="EndnoteText"/>
              <w:rPr>
                <w:b/>
                <w:sz w:val="22"/>
                <w:szCs w:val="22"/>
                <w:lang w:val="en-US"/>
              </w:rPr>
            </w:pPr>
          </w:p>
        </w:tc>
      </w:tr>
    </w:tbl>
    <w:p w14:paraId="66894669" w14:textId="77777777" w:rsidR="00F01F08" w:rsidRDefault="00F01F08" w:rsidP="003553BD">
      <w:pPr>
        <w:pStyle w:val="EndnoteText"/>
        <w:rPr>
          <w:sz w:val="22"/>
          <w:szCs w:val="22"/>
          <w:lang w:val="en-US"/>
        </w:rPr>
      </w:pPr>
    </w:p>
    <w:p w14:paraId="62D1AE6A" w14:textId="408B2E44" w:rsidR="00E56664" w:rsidRPr="007F3F83" w:rsidRDefault="00E56664" w:rsidP="003553BD">
      <w:pPr>
        <w:pStyle w:val="EndnoteText"/>
        <w:rPr>
          <w:sz w:val="22"/>
          <w:szCs w:val="22"/>
          <w:lang w:val="en-US"/>
        </w:rPr>
      </w:pPr>
      <w:r w:rsidRPr="007F3F83">
        <w:rPr>
          <w:sz w:val="22"/>
          <w:szCs w:val="22"/>
          <w:lang w:val="en-US"/>
        </w:rPr>
        <w:t>Dea</w:t>
      </w:r>
      <w:bookmarkStart w:id="7" w:name="Dear"/>
      <w:bookmarkEnd w:id="7"/>
      <w:r w:rsidR="00990E77">
        <w:rPr>
          <w:sz w:val="22"/>
          <w:szCs w:val="22"/>
          <w:lang w:val="en-US"/>
        </w:rPr>
        <w:t>r Company Secretary</w:t>
      </w:r>
    </w:p>
    <w:p w14:paraId="0B3E4B29" w14:textId="77777777" w:rsidR="003553BD" w:rsidRDefault="003553BD" w:rsidP="003553BD">
      <w:pPr>
        <w:pStyle w:val="EndnoteText"/>
        <w:rPr>
          <w:b/>
          <w:sz w:val="22"/>
          <w:szCs w:val="22"/>
          <w:lang w:val="en-US"/>
        </w:rPr>
      </w:pPr>
      <w:bookmarkStart w:id="8" w:name="SubjectHeading"/>
      <w:bookmarkEnd w:id="8"/>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2628A056"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5373CD">
        <w:rPr>
          <w:b/>
          <w:sz w:val="22"/>
          <w:szCs w:val="22"/>
          <w:lang w:val="en-US"/>
        </w:rPr>
        <w:t>EPR/AB3091CN</w:t>
      </w:r>
    </w:p>
    <w:p w14:paraId="15F90189" w14:textId="110BF9B0"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5373CD">
        <w:rPr>
          <w:b/>
          <w:sz w:val="22"/>
          <w:szCs w:val="22"/>
          <w:lang w:val="en-US"/>
        </w:rPr>
        <w:t>AB3091CN</w:t>
      </w:r>
    </w:p>
    <w:p w14:paraId="0CBC8EF5" w14:textId="7C561606"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AC3E8A">
        <w:rPr>
          <w:b/>
          <w:sz w:val="22"/>
          <w:szCs w:val="22"/>
          <w:lang w:val="en-US"/>
        </w:rPr>
        <w:t>Bryson Recycling Limited</w:t>
      </w:r>
    </w:p>
    <w:p w14:paraId="38C50A99" w14:textId="29325D30"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FA480D" w:rsidRPr="00FA480D">
        <w:rPr>
          <w:b/>
          <w:sz w:val="22"/>
          <w:szCs w:val="22"/>
          <w:lang w:val="en-US"/>
        </w:rPr>
        <w:t>Llandrindod Wells Household Waste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1FAA8ACF" w:rsidR="003553BD" w:rsidRPr="005571C1" w:rsidRDefault="00C25FAC" w:rsidP="003553BD">
      <w:pPr>
        <w:rPr>
          <w:sz w:val="22"/>
          <w:szCs w:val="22"/>
        </w:rPr>
      </w:pPr>
      <w:r w:rsidRPr="007F3F83">
        <w:rPr>
          <w:sz w:val="22"/>
          <w:szCs w:val="22"/>
        </w:rPr>
        <w:t xml:space="preserve">The transfer takes effect </w:t>
      </w:r>
      <w:r w:rsidRPr="005571C1">
        <w:rPr>
          <w:sz w:val="22"/>
          <w:szCs w:val="22"/>
        </w:rPr>
        <w:t xml:space="preserve">from </w:t>
      </w:r>
      <w:r w:rsidR="005571C1" w:rsidRPr="005571C1">
        <w:rPr>
          <w:sz w:val="22"/>
          <w:szCs w:val="22"/>
        </w:rPr>
        <w:t>31 March 2025</w:t>
      </w:r>
      <w:r w:rsidRPr="005571C1">
        <w:rPr>
          <w:sz w:val="22"/>
          <w:szCs w:val="22"/>
        </w:rPr>
        <w:t>.</w:t>
      </w:r>
    </w:p>
    <w:p w14:paraId="4AD58FD4" w14:textId="77777777" w:rsidR="003553BD" w:rsidRPr="005571C1"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9" w:name="Closing"/>
      <w:bookmarkEnd w:id="9"/>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0"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0"/>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Pr="00AC3E8A" w:rsidRDefault="00D724D0" w:rsidP="00783C0D">
      <w:pPr>
        <w:pStyle w:val="EndnoteText"/>
        <w:rPr>
          <w:rFonts w:cs="Arial"/>
          <w:sz w:val="22"/>
          <w:szCs w:val="22"/>
          <w:lang w:val="en-US"/>
        </w:rPr>
      </w:pPr>
    </w:p>
    <w:p w14:paraId="579687F6" w14:textId="4EDE2E51" w:rsidR="00723442" w:rsidRPr="00AC3E8A" w:rsidRDefault="00AC3E8A" w:rsidP="00783C0D">
      <w:pPr>
        <w:pStyle w:val="EndnoteText"/>
        <w:rPr>
          <w:rFonts w:cs="Arial"/>
          <w:b/>
          <w:sz w:val="22"/>
          <w:szCs w:val="22"/>
          <w:lang w:val="en-US"/>
        </w:rPr>
      </w:pPr>
      <w:bookmarkStart w:id="11" w:name="SignatoryName"/>
      <w:bookmarkEnd w:id="11"/>
      <w:r w:rsidRPr="00AC3E8A">
        <w:rPr>
          <w:rFonts w:cs="Arial"/>
          <w:b/>
          <w:sz w:val="22"/>
          <w:szCs w:val="22"/>
          <w:lang w:val="en-US"/>
        </w:rPr>
        <w:t>Rhiannon Smith</w:t>
      </w:r>
    </w:p>
    <w:p w14:paraId="70127E82" w14:textId="579B977D" w:rsidR="00AC3E8A" w:rsidRPr="00AC3E8A" w:rsidRDefault="00AC3E8A" w:rsidP="00783C0D">
      <w:pPr>
        <w:pStyle w:val="EndnoteText"/>
        <w:rPr>
          <w:rFonts w:cs="Arial"/>
          <w:b/>
          <w:sz w:val="22"/>
          <w:szCs w:val="22"/>
          <w:lang w:val="en-US"/>
        </w:rPr>
      </w:pPr>
      <w:r w:rsidRPr="00AC3E8A">
        <w:rPr>
          <w:rFonts w:cs="Arial"/>
          <w:b/>
          <w:sz w:val="22"/>
          <w:szCs w:val="22"/>
          <w:lang w:val="en-US"/>
        </w:rPr>
        <w:t>Permitting Officer</w:t>
      </w:r>
    </w:p>
    <w:p w14:paraId="5E15F18B" w14:textId="0AE0471A" w:rsidR="00970021" w:rsidRPr="00AC3E8A" w:rsidRDefault="00970021" w:rsidP="00783C0D">
      <w:pPr>
        <w:pStyle w:val="EndnoteText"/>
        <w:rPr>
          <w:rFonts w:cs="Arial"/>
          <w:b/>
          <w:sz w:val="22"/>
          <w:szCs w:val="22"/>
          <w:lang w:val="en-US"/>
        </w:rPr>
      </w:pPr>
    </w:p>
    <w:p w14:paraId="69D0416A" w14:textId="328E649B" w:rsidR="00970021" w:rsidRPr="00AC3E8A" w:rsidRDefault="00970021" w:rsidP="00970021">
      <w:pPr>
        <w:pStyle w:val="address"/>
        <w:spacing w:line="240" w:lineRule="exact"/>
        <w:rPr>
          <w:rFonts w:cs="Arial"/>
          <w:sz w:val="24"/>
          <w:szCs w:val="24"/>
        </w:rPr>
      </w:pPr>
      <w:proofErr w:type="spellStart"/>
      <w:r w:rsidRPr="00AC3E8A">
        <w:rPr>
          <w:sz w:val="24"/>
          <w:szCs w:val="24"/>
          <w:lang w:val="en-US"/>
        </w:rPr>
        <w:t>c.c</w:t>
      </w:r>
      <w:proofErr w:type="spellEnd"/>
      <w:r w:rsidRPr="00AC3E8A">
        <w:rPr>
          <w:sz w:val="24"/>
          <w:szCs w:val="24"/>
          <w:lang w:val="en-US"/>
        </w:rPr>
        <w:t xml:space="preserve">: </w:t>
      </w:r>
      <w:r w:rsidR="00AC3E8A" w:rsidRPr="00AC3E8A">
        <w:rPr>
          <w:rFonts w:cs="Arial"/>
          <w:sz w:val="24"/>
          <w:szCs w:val="24"/>
        </w:rPr>
        <w:t>Chris Parry</w:t>
      </w:r>
    </w:p>
    <w:p w14:paraId="59146F9C" w14:textId="770B3584" w:rsidR="00970021" w:rsidRPr="00AC3E8A" w:rsidRDefault="00970021" w:rsidP="00970021">
      <w:pPr>
        <w:pStyle w:val="address"/>
        <w:spacing w:line="240" w:lineRule="exact"/>
        <w:rPr>
          <w:rFonts w:cs="Arial"/>
          <w:b/>
          <w:sz w:val="22"/>
          <w:szCs w:val="22"/>
          <w:lang w:val="en-US"/>
        </w:rPr>
      </w:pPr>
      <w:proofErr w:type="spellStart"/>
      <w:r w:rsidRPr="00AC3E8A">
        <w:rPr>
          <w:rFonts w:cs="Arial"/>
          <w:sz w:val="24"/>
          <w:szCs w:val="24"/>
        </w:rPr>
        <w:t>c.c</w:t>
      </w:r>
      <w:proofErr w:type="spellEnd"/>
      <w:r w:rsidRPr="00AC3E8A">
        <w:rPr>
          <w:rFonts w:cs="Arial"/>
          <w:sz w:val="24"/>
          <w:szCs w:val="24"/>
        </w:rPr>
        <w:t xml:space="preserve">: </w:t>
      </w:r>
      <w:r w:rsidR="00AC3E8A" w:rsidRPr="00AC3E8A">
        <w:rPr>
          <w:rFonts w:cs="Arial"/>
          <w:sz w:val="24"/>
          <w:szCs w:val="24"/>
        </w:rPr>
        <w:t>Danielle Shields</w:t>
      </w:r>
    </w:p>
    <w:sectPr w:rsidR="00970021" w:rsidRPr="00AC3E8A">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095A6D41" w:rsidR="00246EEC" w:rsidRPr="00AC3E8A"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AC3E8A">
      <w:rPr>
        <w:sz w:val="18"/>
        <w:szCs w:val="18"/>
      </w:rPr>
      <w:tab/>
    </w:r>
    <w:r w:rsidR="008F66A5">
      <w:rPr>
        <w:sz w:val="18"/>
        <w:szCs w:val="18"/>
      </w:rPr>
      <w:t>r</w:t>
    </w:r>
    <w:r w:rsidR="00AC3E8A" w:rsidRPr="00AC3E8A">
      <w:rPr>
        <w:sz w:val="18"/>
        <w:szCs w:val="18"/>
      </w:rPr>
      <w:t>hiannon.smith</w:t>
    </w:r>
    <w:r w:rsidRPr="00AC3E8A">
      <w:rPr>
        <w:sz w:val="18"/>
        <w:szCs w:val="18"/>
      </w:rPr>
      <w:t xml:space="preserve">@cyfoethnaturiolcymru.gov.uk </w:t>
    </w:r>
  </w:p>
  <w:p w14:paraId="151B44B8" w14:textId="36A38CF0"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C3E8A">
      <w:rPr>
        <w:sz w:val="18"/>
        <w:szCs w:val="18"/>
      </w:rPr>
      <w:tab/>
    </w:r>
    <w:r w:rsidRPr="00AC3E8A">
      <w:rPr>
        <w:sz w:val="18"/>
        <w:szCs w:val="18"/>
      </w:rPr>
      <w:tab/>
    </w:r>
    <w:r w:rsidR="008F66A5">
      <w:rPr>
        <w:sz w:val="18"/>
        <w:szCs w:val="18"/>
      </w:rPr>
      <w:t>r</w:t>
    </w:r>
    <w:r w:rsidR="00AC3E8A" w:rsidRPr="00AC3E8A">
      <w:rPr>
        <w:sz w:val="18"/>
        <w:szCs w:val="18"/>
      </w:rPr>
      <w:t>hiannon.smith</w:t>
    </w:r>
    <w:r w:rsidRPr="00AC3E8A">
      <w:rPr>
        <w:sz w:val="18"/>
        <w:szCs w:val="18"/>
      </w:rPr>
      <w:t>@naturalresourceswales</w:t>
    </w:r>
    <w:r w:rsidRPr="00DE0363">
      <w:rPr>
        <w:color w:val="000000"/>
        <w:sz w:val="18"/>
        <w:szCs w:val="18"/>
      </w:rPr>
      <w:t>.gov.uk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294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C4486"/>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B6252"/>
    <w:rsid w:val="001E42B2"/>
    <w:rsid w:val="001F272C"/>
    <w:rsid w:val="002063E4"/>
    <w:rsid w:val="00215F23"/>
    <w:rsid w:val="0023479B"/>
    <w:rsid w:val="00245DAA"/>
    <w:rsid w:val="00246EEC"/>
    <w:rsid w:val="00271F9F"/>
    <w:rsid w:val="002843DF"/>
    <w:rsid w:val="002A0A21"/>
    <w:rsid w:val="002A2771"/>
    <w:rsid w:val="002B0430"/>
    <w:rsid w:val="002B5AB2"/>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7170"/>
    <w:rsid w:val="005373CD"/>
    <w:rsid w:val="00551149"/>
    <w:rsid w:val="00551CAA"/>
    <w:rsid w:val="005571C1"/>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2E46"/>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8F66A5"/>
    <w:rsid w:val="009031EC"/>
    <w:rsid w:val="00915F27"/>
    <w:rsid w:val="00926089"/>
    <w:rsid w:val="009263DD"/>
    <w:rsid w:val="00960F1D"/>
    <w:rsid w:val="00970021"/>
    <w:rsid w:val="00982096"/>
    <w:rsid w:val="00987264"/>
    <w:rsid w:val="00990E77"/>
    <w:rsid w:val="00997CD5"/>
    <w:rsid w:val="009B4F64"/>
    <w:rsid w:val="009C0A91"/>
    <w:rsid w:val="009C69D4"/>
    <w:rsid w:val="009E64A6"/>
    <w:rsid w:val="009F443A"/>
    <w:rsid w:val="00A52434"/>
    <w:rsid w:val="00A62693"/>
    <w:rsid w:val="00A83103"/>
    <w:rsid w:val="00A84C4F"/>
    <w:rsid w:val="00A912C0"/>
    <w:rsid w:val="00AA1966"/>
    <w:rsid w:val="00AB3729"/>
    <w:rsid w:val="00AB6433"/>
    <w:rsid w:val="00AC119D"/>
    <w:rsid w:val="00AC3E8A"/>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3E8B"/>
    <w:rsid w:val="00DC432F"/>
    <w:rsid w:val="00DC5EFB"/>
    <w:rsid w:val="00DD38E4"/>
    <w:rsid w:val="00DD7434"/>
    <w:rsid w:val="00DF2CE5"/>
    <w:rsid w:val="00E05C09"/>
    <w:rsid w:val="00E07381"/>
    <w:rsid w:val="00E11A29"/>
    <w:rsid w:val="00E1221B"/>
    <w:rsid w:val="00E1480F"/>
    <w:rsid w:val="00E26E50"/>
    <w:rsid w:val="00E30B79"/>
    <w:rsid w:val="00E44B7B"/>
    <w:rsid w:val="00E52965"/>
    <w:rsid w:val="00E56664"/>
    <w:rsid w:val="00E569C0"/>
    <w:rsid w:val="00E70B14"/>
    <w:rsid w:val="00E73B40"/>
    <w:rsid w:val="00E8352A"/>
    <w:rsid w:val="00E904F6"/>
    <w:rsid w:val="00E91528"/>
    <w:rsid w:val="00ED0458"/>
    <w:rsid w:val="00ED4545"/>
    <w:rsid w:val="00EE1607"/>
    <w:rsid w:val="00EF0ED2"/>
    <w:rsid w:val="00F01F08"/>
    <w:rsid w:val="00F03C55"/>
    <w:rsid w:val="00F27488"/>
    <w:rsid w:val="00F27BF2"/>
    <w:rsid w:val="00F313E9"/>
    <w:rsid w:val="00F6711F"/>
    <w:rsid w:val="00F92720"/>
    <w:rsid w:val="00FA480D"/>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2945"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3" ma:contentTypeDescription="Permitting &amp; Compliance Word Document" ma:contentTypeScope="" ma:versionID="d1a7fb9f97afa0a5bd8111f838b79ce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83599e29d8526beead059170571fcb44"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REGU-195-6594300</_dlc_DocId>
    <_dlc_DocIdUrl xmlns="9be56660-2c31-41ef-bc00-23e72f632f2a">
      <Url>https://cyfoethnaturiolcymru.sharepoint.com/teams/Regulatory/Permitting/_layouts/15/DocIdRedir.aspx?ID=REGU-195-6594300</Url>
      <Description>REGU-195-6594300</Description>
    </_dlc_DocIdUrl>
    <Site_x0020_Name xmlns="859f7ad6-93f6-4205-b62b-a17f28acbbac">Llandrindod Wells Household Waste Recycling Centre</Site_x0020_Name>
    <Internal_x002f_External xmlns="859f7ad6-93f6-4205-b62b-a17f28acbbac">Outgoing document</Internal_x002f_External>
    <Post_x0020_code xmlns="859f7ad6-93f6-4205-b62b-a17f28acbbac">LD1 6BH</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2025-03-28T00:00:00+00:00</Document_x0020_Date>
    <Facility_x0020_Address xmlns="859f7ad6-93f6-4205-b62b-a17f28acbbac">Waterloo Road, Llandrindod Wells</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Sundorne Products (Llanidloes)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84D17D73-7B7B-497F-B3D6-82F6CA90FA7E}"/>
</file>

<file path=customXml/itemProps3.xml><?xml version="1.0" encoding="utf-8"?>
<ds:datastoreItem xmlns:ds="http://schemas.openxmlformats.org/officeDocument/2006/customXml" ds:itemID="{85BC4D3E-CCC7-42E7-89C8-3F1FEC6BB808}"/>
</file>

<file path=customXml/itemProps4.xml><?xml version="1.0" encoding="utf-8"?>
<ds:datastoreItem xmlns:ds="http://schemas.openxmlformats.org/officeDocument/2006/customXml" ds:itemID="{8DC2163C-288E-418E-9C9E-6ADEAC06DE23}">
  <ds:schemaRefs>
    <ds:schemaRef ds:uri="http://schemas.microsoft.com/office/2006/documentManagement/types"/>
    <ds:schemaRef ds:uri="http://purl.org/dc/terms/"/>
    <ds:schemaRef ds:uri="http://www.w3.org/XML/1998/namespace"/>
    <ds:schemaRef ds:uri="http://schemas.microsoft.com/office/2006/metadata/properties"/>
    <ds:schemaRef ds:uri="http://schemas.microsoft.com/office/infopath/2007/PartnerControls"/>
    <ds:schemaRef ds:uri="9be56660-2c31-41ef-bc00-23e72f632f2a"/>
    <ds:schemaRef ds:uri="http://purl.org/dc/elements/1.1/"/>
    <ds:schemaRef ds:uri="http://schemas.openxmlformats.org/package/2006/metadata/core-properties"/>
    <ds:schemaRef ds:uri="http://purl.org/dc/dcmitype/"/>
  </ds:schemaRefs>
</ds:datastoreItem>
</file>

<file path=customXml/itemProps5.xml><?xml version="1.0" encoding="utf-8"?>
<ds:datastoreItem xmlns:ds="http://schemas.openxmlformats.org/officeDocument/2006/customXml" ds:itemID="{28B558AA-7982-44BE-8573-A286C1E9CD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Full transfer issue letter to new operator</vt:lpstr>
    </vt:vector>
  </TitlesOfParts>
  <Company>Environment Agency</Company>
  <LinksUpToDate>false</LinksUpToDate>
  <CharactersWithSpaces>5373</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Rhiannon Smith</dc:creator>
  <cp:keywords>transfer, full, complete, 23308SD56, 23_308_SD56, 233-08-SD56</cp:keywords>
  <dc:description>233_08_SD56,version 5_x000d_
Issue date: 15/08/2012</dc:description>
  <cp:lastModifiedBy>Smith, Rhiannon</cp:lastModifiedBy>
  <cp:revision>48</cp:revision>
  <cp:lastPrinted>2007-11-20T11:27:00Z</cp:lastPrinted>
  <dcterms:created xsi:type="dcterms:W3CDTF">2015-06-08T13:13:00Z</dcterms:created>
  <dcterms:modified xsi:type="dcterms:W3CDTF">2025-03-28T11:31:00Z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0x01010067EB80C5FE939D4A9B3D8BA62129B7F5010200D03DC62798FD7C43A420D691A82D8B4E</vt:lpwstr>
  </property>
  <property fmtid="{D5CDD505-2E9C-101B-9397-08002B2CF9AE}" pid="10" name="_dlc_DocIdItemGuid">
    <vt:lpwstr>de6a0d4c-e0bd-4da2-8f29-70c227e40d0d</vt:lpwstr>
  </property>
  <property fmtid="{D5CDD505-2E9C-101B-9397-08002B2CF9AE}" pid="11" name="AuthorIds_UIVersion_6656">
    <vt:lpwstr>961</vt:lpwstr>
  </property>
  <property fmtid="{D5CDD505-2E9C-101B-9397-08002B2CF9AE}" pid="12" name="MediaServiceImageTags">
    <vt:lpwstr/>
  </property>
</Properties>
</file>