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05F53DA5" w:rsidR="00140D10" w:rsidRPr="00B55C45" w:rsidRDefault="00442416" w:rsidP="00140D10">
            <w:pPr>
              <w:rPr>
                <w:color w:val="000000" w:themeColor="text1"/>
              </w:rPr>
            </w:pPr>
            <w:r w:rsidRPr="00442416">
              <w:rPr>
                <w:color w:val="000000" w:themeColor="text1"/>
              </w:rPr>
              <w:t>CG0426601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3C4E642" w:rsidR="00140D10" w:rsidRPr="00B55C45" w:rsidRDefault="00442416" w:rsidP="00140D10">
            <w:pPr>
              <w:rPr>
                <w:color w:val="000000" w:themeColor="text1"/>
              </w:rPr>
            </w:pPr>
            <w:r w:rsidRPr="00442416">
              <w:rPr>
                <w:color w:val="000000" w:themeColor="text1"/>
              </w:rPr>
              <w:t>PAN-033317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1C51550B" w:rsidR="00400426" w:rsidRPr="00B55C45" w:rsidRDefault="00442416" w:rsidP="00140D10">
            <w:pPr>
              <w:rPr>
                <w:color w:val="000000" w:themeColor="text1"/>
              </w:rPr>
            </w:pPr>
            <w:r w:rsidRPr="00442416">
              <w:rPr>
                <w:color w:val="000000" w:themeColor="text1"/>
              </w:rPr>
              <w:t>AMP8 UMON 3 - Batch 7 (03/07/2026)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1D04FF6B" w:rsidR="00AE0CC2" w:rsidRPr="00B55C45" w:rsidRDefault="00442416" w:rsidP="00140D10">
            <w:pPr>
              <w:rPr>
                <w:color w:val="000000" w:themeColor="text1"/>
              </w:rPr>
            </w:pPr>
            <w:r w:rsidRPr="00442416">
              <w:rPr>
                <w:color w:val="000000" w:themeColor="text1"/>
              </w:rPr>
              <w:t>DCWW100090a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56EE85E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40D87EE5" w:rsidR="00140D10" w:rsidRPr="00B55C45" w:rsidRDefault="00B30EB7" w:rsidP="00140D10">
            <w:pPr>
              <w:rPr>
                <w:color w:val="000000" w:themeColor="text1"/>
              </w:rPr>
            </w:pPr>
            <w:r w:rsidRPr="00B30EB7">
              <w:rPr>
                <w:color w:val="000000" w:themeColor="text1"/>
              </w:rPr>
              <w:t>Nefyn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D66D5E8" w:rsidR="00140D10" w:rsidRPr="00B55C45" w:rsidRDefault="00B30EB7" w:rsidP="00140D10">
            <w:pPr>
              <w:rPr>
                <w:color w:val="000000" w:themeColor="text1"/>
              </w:rPr>
            </w:pPr>
            <w:r w:rsidRPr="00B30EB7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CA67B3D" w:rsidR="00E04A04" w:rsidRPr="00B55C45" w:rsidRDefault="00B30EB7" w:rsidP="00140D10">
            <w:pPr>
              <w:rPr>
                <w:color w:val="000000" w:themeColor="text1"/>
              </w:rPr>
            </w:pPr>
            <w:r w:rsidRPr="00B30EB7"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EE91857" w:rsidR="00140D10" w:rsidRPr="00B55C45" w:rsidRDefault="00B30EB7" w:rsidP="00140D10">
            <w:pPr>
              <w:rPr>
                <w:color w:val="000000" w:themeColor="text1"/>
              </w:rPr>
            </w:pPr>
            <w:r w:rsidRPr="00B30EB7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C37FE2C" w:rsidR="001479C9" w:rsidRPr="00B55C45" w:rsidRDefault="00B30EB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4B117601" w:rsidR="0097043A" w:rsidRPr="00B55C45" w:rsidRDefault="00B30EB7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03/07/2026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7B138288" w:rsidR="00D257B9" w:rsidRPr="00B55C45" w:rsidRDefault="00B30EB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06/07/2026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54EF7156" w:rsidR="00D257B9" w:rsidRPr="00B55C45" w:rsidRDefault="00B30EB7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06/07/2026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5AFBCBCC" w:rsidR="00D257B9" w:rsidRPr="00B55C45" w:rsidRDefault="00711BA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09/07/2026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7938F217" w:rsidR="00D257B9" w:rsidRPr="00B55C45" w:rsidRDefault="00711BA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09/07/2026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F16196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2341885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7785C24B" w:rsidR="00EF0BB9" w:rsidRPr="00F018E5" w:rsidRDefault="00C436BD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41327466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C436BD">
              <w:rPr>
                <w:color w:val="000000" w:themeColor="text1"/>
              </w:rPr>
              <w:t>915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183C4AA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1AA13DAD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</w:t>
            </w:r>
            <w:r w:rsidR="00C436BD">
              <w:rPr>
                <w:color w:val="000000" w:themeColor="text1"/>
              </w:rPr>
              <w:t>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42D7CECA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5520DF43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582EF36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9B8DA34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1397A3DB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697D9EA6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3994CB5E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5163CD28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2A8A1BDF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214D5D94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005C31FD" w:rsidR="00BD5B9F" w:rsidRPr="00711BAA" w:rsidRDefault="00BD5B9F" w:rsidP="00711BAA"/>
    <w:sectPr w:rsidR="00BD5B9F" w:rsidRPr="00711BAA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359C0" w14:textId="77777777" w:rsidR="00941B44" w:rsidRDefault="00941B44" w:rsidP="00DC3B12">
      <w:pPr>
        <w:spacing w:after="0" w:line="240" w:lineRule="auto"/>
      </w:pPr>
      <w:r>
        <w:separator/>
      </w:r>
    </w:p>
  </w:endnote>
  <w:endnote w:type="continuationSeparator" w:id="0">
    <w:p w14:paraId="47A7FBB4" w14:textId="77777777" w:rsidR="00941B44" w:rsidRDefault="00941B44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FA3C4" w14:textId="77777777" w:rsidR="00941B44" w:rsidRDefault="00941B44" w:rsidP="00DC3B12">
      <w:pPr>
        <w:spacing w:after="0" w:line="240" w:lineRule="auto"/>
      </w:pPr>
      <w:r>
        <w:separator/>
      </w:r>
    </w:p>
  </w:footnote>
  <w:footnote w:type="continuationSeparator" w:id="0">
    <w:p w14:paraId="7F796E21" w14:textId="77777777" w:rsidR="00941B44" w:rsidRDefault="00941B44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0B1C"/>
    <w:rsid w:val="0003540B"/>
    <w:rsid w:val="0009671C"/>
    <w:rsid w:val="000B50A9"/>
    <w:rsid w:val="000C334C"/>
    <w:rsid w:val="000C43D2"/>
    <w:rsid w:val="000C5835"/>
    <w:rsid w:val="000D37BD"/>
    <w:rsid w:val="000E65E5"/>
    <w:rsid w:val="00114BF6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42416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B0DBA"/>
    <w:rsid w:val="005C0320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11BAA"/>
    <w:rsid w:val="00721E98"/>
    <w:rsid w:val="00732C01"/>
    <w:rsid w:val="007B206E"/>
    <w:rsid w:val="007F4CFD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1B44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4C6C"/>
    <w:rsid w:val="00A8410B"/>
    <w:rsid w:val="00A8485A"/>
    <w:rsid w:val="00A92B2E"/>
    <w:rsid w:val="00AA4C84"/>
    <w:rsid w:val="00AC079B"/>
    <w:rsid w:val="00AE0CC2"/>
    <w:rsid w:val="00B01BE2"/>
    <w:rsid w:val="00B30945"/>
    <w:rsid w:val="00B30EB7"/>
    <w:rsid w:val="00B42D4A"/>
    <w:rsid w:val="00B55C45"/>
    <w:rsid w:val="00B734F7"/>
    <w:rsid w:val="00B83588"/>
    <w:rsid w:val="00B85C75"/>
    <w:rsid w:val="00B92CA1"/>
    <w:rsid w:val="00B9544B"/>
    <w:rsid w:val="00B96AE7"/>
    <w:rsid w:val="00BA058D"/>
    <w:rsid w:val="00BD5B9F"/>
    <w:rsid w:val="00BF1930"/>
    <w:rsid w:val="00C128FC"/>
    <w:rsid w:val="00C20BE5"/>
    <w:rsid w:val="00C436BD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018E5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80235"/>
    <w:rsid w:val="002B1E95"/>
    <w:rsid w:val="0045377B"/>
    <w:rsid w:val="004F229D"/>
    <w:rsid w:val="005C0320"/>
    <w:rsid w:val="006242C1"/>
    <w:rsid w:val="007B206E"/>
    <w:rsid w:val="007F4CFD"/>
    <w:rsid w:val="009A3933"/>
    <w:rsid w:val="00A30332"/>
    <w:rsid w:val="00A54C6C"/>
    <w:rsid w:val="00B30945"/>
    <w:rsid w:val="00C67920"/>
    <w:rsid w:val="00C959FF"/>
    <w:rsid w:val="00CF4B30"/>
    <w:rsid w:val="00D23E9B"/>
    <w:rsid w:val="00D26F36"/>
    <w:rsid w:val="00D858F5"/>
    <w:rsid w:val="00DE7247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REGU-369-2764716</_dlc_DocId>
    <_dlc_DocIdUrl xmlns="9be56660-2c31-41ef-bc00-23e72f632f2a">
      <Url>https://cyfoethnaturiolcymru.sharepoint.com/teams/Regulatory/Permitting/_layouts/15/DocIdRedir.aspx?ID=REGU-369-2764716</Url>
      <Description>REGU-369-2764716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Nefyn Wastewater Treatment Works</Site_x0020_Name>
    <Internal_x002f_External xmlns="859f7ad6-93f6-4205-b62b-a17f28acbbac">Internal document</Internal_x002f_External>
    <Post_x0020_code xmlns="859f7ad6-93f6-4205-b62b-a17f28acbbac">LL53 6JD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2026-07-08T23:00:00+00:00</Document_x0020_Date>
    <Facility_x0020_Address xmlns="859f7ad6-93f6-4205-b62b-a17f28acbbac">Track off Lôn Terfyn (B4417), Morfa Nefyn,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38183A1C-9C71-4C89-AE3C-A2F4679DBC95}"/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8</cp:revision>
  <dcterms:created xsi:type="dcterms:W3CDTF">2026-07-06T16:46:00Z</dcterms:created>
  <dcterms:modified xsi:type="dcterms:W3CDTF">2026-07-09T11:02:00Z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798b974f-393e-42ec-9066-c0f5f3138a4e</vt:lpwstr>
  </property>
  <property fmtid="{D5CDD505-2E9C-101B-9397-08002B2CF9AE}" pid="4" name="MediaServiceImageTags">
    <vt:lpwstr/>
  </property>
</Properties>
</file>