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C8356" w14:textId="77777777" w:rsidR="009B09E2" w:rsidRPr="00240528" w:rsidRDefault="009B09E2" w:rsidP="00151F5B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27EC8357" w14:textId="77777777" w:rsidR="009B09E2" w:rsidRPr="00240528" w:rsidRDefault="009B09E2" w:rsidP="00CA7F7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27EC8358" w14:textId="77777777" w:rsidR="009B09E2" w:rsidRPr="00240528" w:rsidRDefault="009B09E2" w:rsidP="00CA7F7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27EC8359" w14:textId="77777777" w:rsidR="009B09E2" w:rsidRPr="00240528" w:rsidRDefault="009B09E2" w:rsidP="00CA7F7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27EC835A" w14:textId="77777777" w:rsidR="009B09E2" w:rsidRPr="00240528" w:rsidRDefault="009B09E2" w:rsidP="00CA7F78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27EC835B" w14:textId="356DAA61" w:rsidR="009B09E2" w:rsidRPr="00240528" w:rsidRDefault="009B09E2" w:rsidP="00CA7F7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 w:rsidR="00B27141">
        <w:rPr>
          <w:rFonts w:ascii="Arial" w:hAnsi="Arial" w:cs="Arial"/>
          <w:b/>
          <w:sz w:val="21"/>
          <w:szCs w:val="21"/>
          <w:lang w:eastAsia="en-GB"/>
        </w:rPr>
        <w:t xml:space="preserve">FOR </w:t>
      </w:r>
      <w:r w:rsidR="00BE4BCB">
        <w:rPr>
          <w:rFonts w:ascii="Arial" w:hAnsi="Arial" w:cs="Arial"/>
          <w:b/>
          <w:sz w:val="21"/>
          <w:szCs w:val="21"/>
          <w:lang w:eastAsia="en-GB"/>
        </w:rPr>
        <w:t>MAINTENANCE TO GANOL OUTFALL, LLANDUDNO</w:t>
      </w:r>
    </w:p>
    <w:p w14:paraId="27EC835C" w14:textId="77777777" w:rsidR="009B09E2" w:rsidRPr="00240528" w:rsidRDefault="009B09E2" w:rsidP="00CA7F78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27EC835D" w14:textId="6304203B" w:rsidR="009B09E2" w:rsidRPr="00240528" w:rsidRDefault="009B09E2" w:rsidP="00CA7F78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Notice is hereby given, in accordance with Part 4, Chapter 1, Section 68 of the Mar</w:t>
      </w:r>
      <w:r w:rsidR="006A6275" w:rsidRPr="00240528">
        <w:rPr>
          <w:rFonts w:ascii="Arial" w:hAnsi="Arial" w:cs="Arial"/>
          <w:sz w:val="21"/>
          <w:szCs w:val="21"/>
          <w:lang w:eastAsia="en-GB"/>
        </w:rPr>
        <w:t>ine and Coastal Access Act 2009</w:t>
      </w:r>
      <w:r w:rsidRPr="00240528">
        <w:rPr>
          <w:rFonts w:ascii="Arial" w:hAnsi="Arial" w:cs="Arial"/>
          <w:sz w:val="21"/>
          <w:szCs w:val="21"/>
          <w:lang w:eastAsia="en-GB"/>
        </w:rPr>
        <w:t xml:space="preserve"> that </w:t>
      </w:r>
      <w:r w:rsidR="00BE4BCB" w:rsidRPr="00BE4BCB">
        <w:rPr>
          <w:rFonts w:ascii="Arial" w:hAnsi="Arial" w:cs="Arial"/>
          <w:sz w:val="21"/>
          <w:szCs w:val="21"/>
          <w:lang w:eastAsia="en-GB"/>
        </w:rPr>
        <w:t>Morgan Sindall Construction &amp; Infrastructure Ltd.</w:t>
      </w:r>
      <w:r w:rsidR="006A6275" w:rsidRPr="00240528">
        <w:rPr>
          <w:rFonts w:ascii="Arial" w:hAnsi="Arial" w:cs="Arial"/>
          <w:sz w:val="21"/>
          <w:szCs w:val="21"/>
          <w:lang w:eastAsia="en-GB"/>
        </w:rPr>
        <w:t xml:space="preserve"> has applied</w:t>
      </w:r>
      <w:r w:rsidR="00754092" w:rsidRPr="00240528">
        <w:rPr>
          <w:rFonts w:ascii="Arial" w:hAnsi="Arial" w:cs="Arial"/>
          <w:sz w:val="21"/>
          <w:szCs w:val="21"/>
          <w:lang w:eastAsia="en-GB"/>
        </w:rPr>
        <w:t xml:space="preserve"> to </w:t>
      </w:r>
      <w:r w:rsidRPr="00240528">
        <w:rPr>
          <w:rFonts w:ascii="Arial" w:hAnsi="Arial" w:cs="Arial"/>
          <w:sz w:val="21"/>
          <w:szCs w:val="21"/>
          <w:lang w:eastAsia="en-GB"/>
        </w:rPr>
        <w:t xml:space="preserve">Natural Resources Wales, acting on behalf of the </w:t>
      </w:r>
      <w:r w:rsidR="00754092" w:rsidRPr="00240528">
        <w:rPr>
          <w:rFonts w:ascii="Arial" w:hAnsi="Arial" w:cs="Arial"/>
          <w:sz w:val="21"/>
          <w:szCs w:val="21"/>
          <w:lang w:eastAsia="en-GB"/>
        </w:rPr>
        <w:t>Licensing Authority</w:t>
      </w:r>
      <w:r w:rsidRPr="00240528">
        <w:rPr>
          <w:rFonts w:ascii="Arial" w:hAnsi="Arial" w:cs="Arial"/>
          <w:sz w:val="21"/>
          <w:szCs w:val="21"/>
          <w:lang w:eastAsia="en-GB"/>
        </w:rPr>
        <w:t xml:space="preserve">, for a marine licence to </w:t>
      </w:r>
      <w:r w:rsidR="00BE4BCB">
        <w:rPr>
          <w:rFonts w:ascii="Arial" w:hAnsi="Arial" w:cs="Arial"/>
          <w:sz w:val="21"/>
          <w:szCs w:val="21"/>
          <w:lang w:eastAsia="en-GB"/>
        </w:rPr>
        <w:t xml:space="preserve">undertake maintenance to </w:t>
      </w:r>
      <w:proofErr w:type="spellStart"/>
      <w:r w:rsidR="00BE4BCB">
        <w:rPr>
          <w:rFonts w:ascii="Arial" w:hAnsi="Arial" w:cs="Arial"/>
          <w:sz w:val="21"/>
          <w:szCs w:val="21"/>
          <w:lang w:eastAsia="en-GB"/>
        </w:rPr>
        <w:t>Ganol</w:t>
      </w:r>
      <w:proofErr w:type="spellEnd"/>
      <w:r w:rsidR="00BE4BCB">
        <w:rPr>
          <w:rFonts w:ascii="Arial" w:hAnsi="Arial" w:cs="Arial"/>
          <w:sz w:val="21"/>
          <w:szCs w:val="21"/>
          <w:lang w:eastAsia="en-GB"/>
        </w:rPr>
        <w:t xml:space="preserve"> outfall, Llandudno.</w:t>
      </w:r>
    </w:p>
    <w:p w14:paraId="27EC835E" w14:textId="77777777" w:rsidR="009B09E2" w:rsidRPr="00240528" w:rsidRDefault="009B09E2" w:rsidP="00CA7F78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27EC835F" w14:textId="57F7963C" w:rsidR="009B09E2" w:rsidRPr="00240528" w:rsidRDefault="009B09E2" w:rsidP="00CA7F78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The application and plans showing the position of the works may be inspected at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en-GB"/>
        </w:rPr>
        <w:t>*</w:t>
      </w:r>
      <w:r w:rsidR="006A6275" w:rsidRPr="00240528">
        <w:rPr>
          <w:rFonts w:ascii="Arial" w:hAnsi="Arial" w:cs="Arial"/>
          <w:b/>
          <w:sz w:val="21"/>
          <w:szCs w:val="21"/>
          <w:highlight w:val="yellow"/>
          <w:lang w:eastAsia="en-GB"/>
        </w:rPr>
        <w:t>*****</w:t>
      </w:r>
    </w:p>
    <w:p w14:paraId="27EC8360" w14:textId="77777777" w:rsidR="009B09E2" w:rsidRPr="00240528" w:rsidRDefault="009B09E2" w:rsidP="00CA7F78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2ACEC672" w14:textId="2870809F" w:rsidR="007014C0" w:rsidRPr="00240528" w:rsidRDefault="007014C0" w:rsidP="007014C0">
      <w:pPr>
        <w:ind w:right="-694"/>
        <w:rPr>
          <w:rFonts w:ascii="Arial" w:hAnsi="Arial" w:cs="Arial"/>
          <w:sz w:val="21"/>
          <w:szCs w:val="21"/>
        </w:rPr>
      </w:pPr>
      <w:r w:rsidRPr="00240528">
        <w:rPr>
          <w:rFonts w:ascii="Arial" w:hAnsi="Arial" w:cs="Arial"/>
          <w:sz w:val="21"/>
          <w:szCs w:val="21"/>
        </w:rPr>
        <w:t xml:space="preserve">Alternatively, copies of the application can be obtained from the Cardiff Permitting Service, Natural Resources Wales, 29 Newport Road, Cambria House, Cardiff, CF24 0TP. </w:t>
      </w:r>
      <w:hyperlink r:id="rId11" w:history="1">
        <w:r w:rsidR="00DA4AC0" w:rsidRPr="00240528">
          <w:rPr>
            <w:rFonts w:ascii="Arial" w:hAnsi="Arial" w:cs="Arial"/>
            <w:color w:val="0000FF"/>
            <w:sz w:val="21"/>
            <w:szCs w:val="21"/>
            <w:u w:val="single"/>
          </w:rPr>
          <w:t>Permittingconsultations@Naturalresourceswales.gov.uk</w:t>
        </w:r>
      </w:hyperlink>
      <w:r w:rsidRPr="00240528">
        <w:rPr>
          <w:rFonts w:ascii="Arial" w:hAnsi="Arial" w:cs="Arial"/>
          <w:sz w:val="21"/>
          <w:szCs w:val="21"/>
        </w:rPr>
        <w:t>.</w:t>
      </w:r>
    </w:p>
    <w:p w14:paraId="2DA840E8" w14:textId="77777777" w:rsidR="007014C0" w:rsidRPr="00240528" w:rsidRDefault="007014C0" w:rsidP="00CA7F78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50294BF1" w14:textId="7E1B9300" w:rsidR="00F903A1" w:rsidRPr="00240528" w:rsidRDefault="009B09E2" w:rsidP="00CA7F78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in respect of the application should be made in writing to: </w:t>
      </w:r>
      <w:r w:rsidR="00DE1F68" w:rsidRPr="00240528">
        <w:rPr>
          <w:rFonts w:ascii="Arial" w:hAnsi="Arial" w:cs="Arial"/>
          <w:sz w:val="21"/>
          <w:szCs w:val="21"/>
          <w:lang w:eastAsia="en-GB"/>
        </w:rPr>
        <w:t xml:space="preserve">Marine </w:t>
      </w:r>
      <w:r w:rsidRPr="00240528">
        <w:rPr>
          <w:rFonts w:ascii="Arial" w:hAnsi="Arial" w:cs="Arial"/>
          <w:sz w:val="21"/>
          <w:szCs w:val="21"/>
          <w:lang w:eastAsia="en-GB"/>
        </w:rPr>
        <w:t xml:space="preserve">Licensing Team, Cardiff Permitting </w:t>
      </w:r>
      <w:r w:rsidR="007014C0" w:rsidRPr="00240528">
        <w:rPr>
          <w:rFonts w:ascii="Arial" w:hAnsi="Arial" w:cs="Arial"/>
          <w:sz w:val="21"/>
          <w:szCs w:val="21"/>
          <w:lang w:eastAsia="en-GB"/>
        </w:rPr>
        <w:t>Service</w:t>
      </w:r>
      <w:r w:rsidRPr="00240528">
        <w:rPr>
          <w:rFonts w:ascii="Arial" w:hAnsi="Arial" w:cs="Arial"/>
          <w:sz w:val="21"/>
          <w:szCs w:val="21"/>
          <w:lang w:eastAsia="en-GB"/>
        </w:rPr>
        <w:t>, Natural Resources Wales, 29 Newport Road, C</w:t>
      </w:r>
      <w:r w:rsidR="00F903A1" w:rsidRPr="00240528">
        <w:rPr>
          <w:rFonts w:ascii="Arial" w:hAnsi="Arial" w:cs="Arial"/>
          <w:sz w:val="21"/>
          <w:szCs w:val="21"/>
          <w:lang w:eastAsia="en-GB"/>
        </w:rPr>
        <w:t xml:space="preserve">ambria House, Cardiff, CF24 0TP, </w:t>
      </w:r>
      <w:r w:rsidR="00F903A1" w:rsidRPr="00240528">
        <w:rPr>
          <w:rFonts w:ascii="Arial" w:hAnsi="Arial"/>
          <w:sz w:val="21"/>
          <w:szCs w:val="21"/>
        </w:rPr>
        <w:t xml:space="preserve">or e-mail </w:t>
      </w:r>
      <w:hyperlink r:id="rId12" w:history="1">
        <w:r w:rsidR="00F903A1" w:rsidRPr="00240528">
          <w:rPr>
            <w:rFonts w:ascii="Arial" w:hAnsi="Arial"/>
            <w:color w:val="0000FF"/>
            <w:sz w:val="21"/>
            <w:szCs w:val="21"/>
            <w:u w:val="single"/>
          </w:rPr>
          <w:t>marinelicensing@naturalresourceswales.gov.uk</w:t>
        </w:r>
      </w:hyperlink>
    </w:p>
    <w:p w14:paraId="22492CC7" w14:textId="77777777" w:rsidR="00F903A1" w:rsidRPr="00240528" w:rsidRDefault="00F903A1" w:rsidP="00CA7F78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</w:p>
    <w:p w14:paraId="5720456D" w14:textId="1AF01483" w:rsidR="00F903A1" w:rsidRPr="00240528" w:rsidRDefault="00F903A1" w:rsidP="00F903A1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should be made within 28 days of the date of this notice, quoting reference: </w:t>
      </w:r>
      <w:r w:rsidR="00BE4BCB" w:rsidRPr="00BE4BCB">
        <w:rPr>
          <w:rFonts w:ascii="Arial" w:hAnsi="Arial" w:cs="Arial"/>
          <w:b/>
          <w:sz w:val="21"/>
          <w:szCs w:val="21"/>
          <w:lang w:eastAsia="en-GB"/>
        </w:rPr>
        <w:t>CML1862</w:t>
      </w:r>
      <w:r w:rsidR="00BE4BCB">
        <w:rPr>
          <w:rFonts w:ascii="Arial" w:hAnsi="Arial" w:cs="Arial"/>
          <w:sz w:val="21"/>
          <w:szCs w:val="21"/>
          <w:lang w:eastAsia="en-GB"/>
        </w:rPr>
        <w:t>.</w:t>
      </w:r>
    </w:p>
    <w:p w14:paraId="4CFCFE8A" w14:textId="77777777" w:rsidR="00F903A1" w:rsidRPr="00240528" w:rsidRDefault="00F903A1" w:rsidP="00CA7F78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27EC8361" w14:textId="11ED8A57" w:rsidR="009B09E2" w:rsidRPr="00240528" w:rsidRDefault="009B09E2" w:rsidP="00CA7F78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In your representation/objection please include an address to which correspondence may be sent. </w:t>
      </w:r>
    </w:p>
    <w:p w14:paraId="27EC8362" w14:textId="77777777" w:rsidR="009B09E2" w:rsidRPr="00240528" w:rsidRDefault="009B09E2" w:rsidP="00CA7F78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27EC8365" w14:textId="77777777" w:rsidR="009B09E2" w:rsidRPr="00240528" w:rsidRDefault="00754092" w:rsidP="00CA7F78">
      <w:pPr>
        <w:ind w:right="141"/>
        <w:rPr>
          <w:sz w:val="21"/>
          <w:szCs w:val="21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Natural Resources Wales, acting on behalf of the Licensing Authority,</w:t>
      </w:r>
      <w:r w:rsidR="009B09E2" w:rsidRPr="00240528">
        <w:rPr>
          <w:rFonts w:ascii="Arial" w:hAnsi="Arial" w:cs="Arial"/>
          <w:sz w:val="21"/>
          <w:szCs w:val="21"/>
          <w:lang w:eastAsia="en-GB"/>
        </w:rPr>
        <w:t xml:space="preserve"> will pass to the applicant a copy of any representation or objection received.</w:t>
      </w:r>
    </w:p>
    <w:p w14:paraId="27EC8366" w14:textId="77777777" w:rsidR="009B09E2" w:rsidRPr="00240528" w:rsidRDefault="009B09E2">
      <w:pPr>
        <w:rPr>
          <w:sz w:val="21"/>
          <w:szCs w:val="21"/>
        </w:rPr>
      </w:pPr>
    </w:p>
    <w:p w14:paraId="27EC8367" w14:textId="77777777" w:rsidR="009B09E2" w:rsidRPr="00240528" w:rsidRDefault="009B09E2">
      <w:pPr>
        <w:rPr>
          <w:sz w:val="21"/>
          <w:szCs w:val="21"/>
        </w:rPr>
      </w:pPr>
    </w:p>
    <w:p w14:paraId="27EC8368" w14:textId="77777777" w:rsidR="009B09E2" w:rsidRPr="00240528" w:rsidRDefault="009B09E2">
      <w:pPr>
        <w:rPr>
          <w:sz w:val="21"/>
          <w:szCs w:val="21"/>
        </w:rPr>
      </w:pPr>
    </w:p>
    <w:p w14:paraId="27EC8369" w14:textId="77777777" w:rsidR="009B09E2" w:rsidRPr="00240528" w:rsidRDefault="009B09E2" w:rsidP="000D648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27EC836A" w14:textId="77777777" w:rsidR="009B09E2" w:rsidRPr="00240528" w:rsidRDefault="009B09E2" w:rsidP="000D648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27EC836B" w14:textId="77777777" w:rsidR="009B09E2" w:rsidRPr="00240528" w:rsidRDefault="009B09E2" w:rsidP="000D648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</w:p>
    <w:p w14:paraId="27EC836C" w14:textId="77777777" w:rsidR="009B09E2" w:rsidRPr="00240528" w:rsidRDefault="009B09E2" w:rsidP="000D648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27EC836D" w14:textId="7B2FAB86" w:rsidR="009B09E2" w:rsidRPr="00240528" w:rsidRDefault="009B09E2" w:rsidP="00B27141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CAIS AM DRWYDDED F</w:t>
      </w:r>
      <w:r w:rsidR="00F621B8" w:rsidRPr="00240528">
        <w:rPr>
          <w:rFonts w:ascii="Arial" w:hAnsi="Arial" w:cs="Arial"/>
          <w:b/>
          <w:bCs/>
          <w:sz w:val="21"/>
          <w:szCs w:val="21"/>
          <w:lang w:eastAsia="en-GB"/>
        </w:rPr>
        <w:t xml:space="preserve">OROL I </w:t>
      </w:r>
      <w:r w:rsidR="002C15B8">
        <w:rPr>
          <w:rFonts w:ascii="Arial" w:hAnsi="Arial" w:cs="Arial"/>
          <w:b/>
          <w:sz w:val="21"/>
          <w:szCs w:val="21"/>
          <w:lang w:eastAsia="en-GB"/>
        </w:rPr>
        <w:t>WNEUD</w:t>
      </w:r>
      <w:r w:rsidR="002C15B8" w:rsidRPr="002C15B8">
        <w:rPr>
          <w:rFonts w:ascii="Arial" w:hAnsi="Arial" w:cs="Arial"/>
          <w:b/>
          <w:sz w:val="21"/>
          <w:szCs w:val="21"/>
          <w:lang w:eastAsia="en-GB"/>
        </w:rPr>
        <w:t xml:space="preserve"> GWAITH </w:t>
      </w:r>
      <w:r w:rsidR="002C15B8">
        <w:rPr>
          <w:rFonts w:ascii="Arial" w:hAnsi="Arial" w:cs="Arial"/>
          <w:b/>
          <w:sz w:val="21"/>
          <w:szCs w:val="21"/>
          <w:lang w:eastAsia="en-GB"/>
        </w:rPr>
        <w:t>CYNNAL A CHADW AR</w:t>
      </w:r>
      <w:r w:rsidR="002C15B8" w:rsidRPr="002C15B8">
        <w:rPr>
          <w:rFonts w:ascii="Arial" w:hAnsi="Arial" w:cs="Arial"/>
          <w:b/>
          <w:sz w:val="21"/>
          <w:szCs w:val="21"/>
          <w:lang w:eastAsia="en-GB"/>
        </w:rPr>
        <w:t xml:space="preserve"> OLLYNGFA GANOL, LLANDUDNO</w:t>
      </w:r>
    </w:p>
    <w:p w14:paraId="27EC836E" w14:textId="77777777" w:rsidR="008112DF" w:rsidRPr="00240528" w:rsidRDefault="008112DF" w:rsidP="000D648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27EC836F" w14:textId="679AF2AD" w:rsidR="008112DF" w:rsidRPr="00240528" w:rsidRDefault="002C15B8" w:rsidP="00F64D5B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>
        <w:rPr>
          <w:rFonts w:ascii="Arial" w:hAnsi="Arial" w:cs="Arial"/>
          <w:sz w:val="21"/>
          <w:szCs w:val="21"/>
          <w:lang w:eastAsia="en-GB"/>
        </w:rPr>
        <w:t>Hysbysir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drwy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hyn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yn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unol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â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Rhan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4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pennod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1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Adran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68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Deddf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y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Môr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a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M</w:t>
      </w:r>
      <w:r w:rsidR="00DC5043">
        <w:rPr>
          <w:rFonts w:ascii="Arial" w:hAnsi="Arial" w:cs="Arial"/>
          <w:sz w:val="21"/>
          <w:szCs w:val="21"/>
          <w:lang w:eastAsia="en-GB"/>
        </w:rPr>
        <w:t>ynediad</w:t>
      </w:r>
      <w:proofErr w:type="spellEnd"/>
      <w:r w:rsidR="00DC5043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DC5043">
        <w:rPr>
          <w:rFonts w:ascii="Arial" w:hAnsi="Arial" w:cs="Arial"/>
          <w:sz w:val="21"/>
          <w:szCs w:val="21"/>
          <w:lang w:eastAsia="en-GB"/>
        </w:rPr>
        <w:t>i’r</w:t>
      </w:r>
      <w:proofErr w:type="spellEnd"/>
      <w:r w:rsidR="00DC5043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DC5043">
        <w:rPr>
          <w:rFonts w:ascii="Arial" w:hAnsi="Arial" w:cs="Arial"/>
          <w:sz w:val="21"/>
          <w:szCs w:val="21"/>
          <w:lang w:eastAsia="en-GB"/>
        </w:rPr>
        <w:t>Arfordir</w:t>
      </w:r>
      <w:proofErr w:type="spellEnd"/>
      <w:r w:rsidR="00DC5043">
        <w:rPr>
          <w:rFonts w:ascii="Arial" w:hAnsi="Arial" w:cs="Arial"/>
          <w:sz w:val="21"/>
          <w:szCs w:val="21"/>
          <w:lang w:eastAsia="en-GB"/>
        </w:rPr>
        <w:t xml:space="preserve"> 2009, </w:t>
      </w:r>
      <w:proofErr w:type="spellStart"/>
      <w:r w:rsidR="00DC5043">
        <w:rPr>
          <w:rFonts w:ascii="Arial" w:hAnsi="Arial" w:cs="Arial"/>
          <w:sz w:val="21"/>
          <w:szCs w:val="21"/>
          <w:lang w:eastAsia="en-GB"/>
        </w:rPr>
        <w:t>fod</w:t>
      </w:r>
      <w:proofErr w:type="spellEnd"/>
      <w:r w:rsidR="00DC5043">
        <w:rPr>
          <w:rFonts w:ascii="Arial" w:hAnsi="Arial" w:cs="Arial"/>
          <w:sz w:val="21"/>
          <w:szCs w:val="21"/>
          <w:lang w:eastAsia="en-GB"/>
        </w:rPr>
        <w:t xml:space="preserve"> </w:t>
      </w:r>
      <w:r>
        <w:rPr>
          <w:rFonts w:ascii="Arial" w:hAnsi="Arial" w:cs="Arial"/>
          <w:sz w:val="21"/>
          <w:szCs w:val="21"/>
          <w:lang w:eastAsia="en-GB"/>
        </w:rPr>
        <w:t xml:space="preserve">Morgan Sindall Construction &amp; Infrastructure Ltd.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wedi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cyflwyno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cais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Cyfoeth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Naturiol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Cymru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sy’n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gweithredu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ar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ran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yr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Awdurdod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trwyddedu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, am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drwydded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forol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wneud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gwaith</w:t>
      </w:r>
      <w:proofErr w:type="spellEnd"/>
      <w:r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eastAsia="en-GB"/>
        </w:rPr>
        <w:t>c</w:t>
      </w:r>
      <w:r w:rsidR="00DC5043">
        <w:rPr>
          <w:rFonts w:ascii="Arial" w:hAnsi="Arial" w:cs="Arial"/>
          <w:sz w:val="21"/>
          <w:szCs w:val="21"/>
          <w:lang w:eastAsia="en-GB"/>
        </w:rPr>
        <w:t>ynnal</w:t>
      </w:r>
      <w:proofErr w:type="spellEnd"/>
      <w:r w:rsidR="00DC5043">
        <w:rPr>
          <w:rFonts w:ascii="Arial" w:hAnsi="Arial" w:cs="Arial"/>
          <w:sz w:val="21"/>
          <w:szCs w:val="21"/>
          <w:lang w:eastAsia="en-GB"/>
        </w:rPr>
        <w:t xml:space="preserve"> a </w:t>
      </w:r>
      <w:proofErr w:type="spellStart"/>
      <w:r w:rsidR="00DC5043">
        <w:rPr>
          <w:rFonts w:ascii="Arial" w:hAnsi="Arial" w:cs="Arial"/>
          <w:sz w:val="21"/>
          <w:szCs w:val="21"/>
          <w:lang w:eastAsia="en-GB"/>
        </w:rPr>
        <w:t>chadw</w:t>
      </w:r>
      <w:proofErr w:type="spellEnd"/>
      <w:r w:rsidR="00DC5043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DC5043">
        <w:rPr>
          <w:rFonts w:ascii="Arial" w:hAnsi="Arial" w:cs="Arial"/>
          <w:sz w:val="21"/>
          <w:szCs w:val="21"/>
          <w:lang w:eastAsia="en-GB"/>
        </w:rPr>
        <w:t>ar</w:t>
      </w:r>
      <w:proofErr w:type="spellEnd"/>
      <w:r w:rsidR="00DC5043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DC5043">
        <w:rPr>
          <w:rFonts w:ascii="Arial" w:hAnsi="Arial" w:cs="Arial"/>
          <w:sz w:val="21"/>
          <w:szCs w:val="21"/>
          <w:lang w:eastAsia="en-GB"/>
        </w:rPr>
        <w:t>ollyngfa</w:t>
      </w:r>
      <w:proofErr w:type="spellEnd"/>
      <w:r w:rsidR="00DC5043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DC5043">
        <w:rPr>
          <w:rFonts w:ascii="Arial" w:hAnsi="Arial" w:cs="Arial"/>
          <w:sz w:val="21"/>
          <w:szCs w:val="21"/>
          <w:lang w:eastAsia="en-GB"/>
        </w:rPr>
        <w:t>Ganol</w:t>
      </w:r>
      <w:bookmarkStart w:id="0" w:name="_GoBack"/>
      <w:bookmarkEnd w:id="0"/>
      <w:proofErr w:type="spellEnd"/>
      <w:r>
        <w:rPr>
          <w:rFonts w:ascii="Arial" w:hAnsi="Arial" w:cs="Arial"/>
          <w:sz w:val="21"/>
          <w:szCs w:val="21"/>
          <w:lang w:eastAsia="en-GB"/>
        </w:rPr>
        <w:t>, Llandudno.</w:t>
      </w:r>
    </w:p>
    <w:p w14:paraId="27EC8370" w14:textId="77777777" w:rsidR="00F621B8" w:rsidRPr="00240528" w:rsidRDefault="00F621B8" w:rsidP="000D648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27EC8371" w14:textId="504B5DE1" w:rsidR="009B09E2" w:rsidRPr="00240528" w:rsidRDefault="009B09E2" w:rsidP="009E2355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  <w:bookmarkStart w:id="1" w:name="cysill"/>
      <w:bookmarkEnd w:id="1"/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gweld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cynlluniau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sy'n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dangos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safle'r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gwaith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cy-GB"/>
        </w:rPr>
        <w:t>*</w:t>
      </w:r>
      <w:r w:rsidR="006A6275" w:rsidRPr="00240528">
        <w:rPr>
          <w:rFonts w:ascii="Arial" w:hAnsi="Arial" w:cs="Arial"/>
          <w:b/>
          <w:sz w:val="21"/>
          <w:szCs w:val="21"/>
          <w:highlight w:val="yellow"/>
          <w:lang w:eastAsia="cy-GB"/>
        </w:rPr>
        <w:t>*****</w:t>
      </w:r>
    </w:p>
    <w:p w14:paraId="27EC8372" w14:textId="77777777" w:rsidR="009B09E2" w:rsidRPr="00240528" w:rsidRDefault="009B09E2" w:rsidP="009E2355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</w:p>
    <w:p w14:paraId="40B22321" w14:textId="7A67C879" w:rsidR="007014C0" w:rsidRPr="00240528" w:rsidRDefault="007014C0" w:rsidP="007014C0">
      <w:pPr>
        <w:ind w:right="141"/>
        <w:rPr>
          <w:rFonts w:ascii="Arial" w:hAnsi="Arial" w:cs="Arial"/>
          <w:color w:val="FFFF00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Fel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arall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copïau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o’r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Canolfan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0TP.</w:t>
      </w:r>
      <w:r w:rsidR="00DA4AC0" w:rsidRPr="00240528">
        <w:rPr>
          <w:sz w:val="21"/>
          <w:szCs w:val="21"/>
        </w:rPr>
        <w:t xml:space="preserve"> </w:t>
      </w:r>
      <w:hyperlink r:id="rId13" w:history="1">
        <w:r w:rsidR="00DA4AC0" w:rsidRPr="00240528">
          <w:rPr>
            <w:rStyle w:val="Hyperlink"/>
            <w:rFonts w:ascii="Arial" w:hAnsi="Arial" w:cs="Arial"/>
            <w:sz w:val="21"/>
            <w:szCs w:val="21"/>
            <w:lang w:eastAsia="cy-GB"/>
          </w:rPr>
          <w:t>Permittingconsultations@Naturalresourceswales.gov.uk</w:t>
        </w:r>
      </w:hyperlink>
    </w:p>
    <w:p w14:paraId="53D7EBDA" w14:textId="77777777" w:rsidR="007014C0" w:rsidRPr="00240528" w:rsidRDefault="007014C0" w:rsidP="00F64D5B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27EC8373" w14:textId="21337953" w:rsidR="00F64D5B" w:rsidRPr="00240528" w:rsidRDefault="00F64D5B" w:rsidP="00F64D5B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ysgrifenedig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parthed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r w:rsidR="00F054D6" w:rsidRPr="00DC5043">
        <w:rPr>
          <w:rFonts w:ascii="Arial" w:hAnsi="Arial" w:cs="Arial"/>
          <w:sz w:val="21"/>
          <w:szCs w:val="21"/>
          <w:lang w:eastAsia="cy-GB"/>
        </w:rPr>
        <w:t xml:space="preserve">Gwasanaeth </w:t>
      </w:r>
      <w:proofErr w:type="spellStart"/>
      <w:r w:rsidR="00F054D6" w:rsidRPr="00DC5043">
        <w:rPr>
          <w:rFonts w:ascii="Arial" w:hAnsi="Arial" w:cs="Arial"/>
          <w:sz w:val="21"/>
          <w:szCs w:val="21"/>
          <w:lang w:eastAsia="cy-GB"/>
        </w:rPr>
        <w:t>Trwy</w:t>
      </w:r>
      <w:r w:rsidR="007014C0" w:rsidRPr="00DC5043">
        <w:rPr>
          <w:rFonts w:ascii="Arial" w:hAnsi="Arial" w:cs="Arial"/>
          <w:sz w:val="21"/>
          <w:szCs w:val="21"/>
          <w:lang w:eastAsia="cy-GB"/>
        </w:rPr>
        <w:t>ddedu</w:t>
      </w:r>
      <w:proofErr w:type="spellEnd"/>
      <w:r w:rsidR="007014C0" w:rsidRPr="00DC5043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</w:t>
      </w:r>
      <w:r w:rsidR="00F903A1" w:rsidRPr="00240528">
        <w:rPr>
          <w:rFonts w:ascii="Arial" w:hAnsi="Arial" w:cs="Arial"/>
          <w:sz w:val="21"/>
          <w:szCs w:val="21"/>
          <w:lang w:eastAsia="cy-GB"/>
        </w:rPr>
        <w:t xml:space="preserve">,  </w:t>
      </w:r>
      <w:proofErr w:type="spellStart"/>
      <w:r w:rsidR="00F903A1"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="00F903A1"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="00F903A1" w:rsidRPr="00240528">
        <w:rPr>
          <w:rFonts w:ascii="Arial" w:hAnsi="Arial" w:cs="Arial"/>
          <w:sz w:val="21"/>
          <w:szCs w:val="21"/>
          <w:lang w:eastAsia="cy-GB"/>
        </w:rPr>
        <w:t>yrru</w:t>
      </w:r>
      <w:proofErr w:type="spellEnd"/>
      <w:r w:rsidR="00F903A1" w:rsidRPr="00240528">
        <w:rPr>
          <w:rFonts w:ascii="Arial" w:hAnsi="Arial" w:cs="Arial"/>
          <w:sz w:val="21"/>
          <w:szCs w:val="21"/>
          <w:lang w:eastAsia="cy-GB"/>
        </w:rPr>
        <w:t xml:space="preserve"> e-</w:t>
      </w:r>
      <w:proofErr w:type="spellStart"/>
      <w:r w:rsidR="00F903A1" w:rsidRPr="00240528">
        <w:rPr>
          <w:rFonts w:ascii="Arial" w:hAnsi="Arial" w:cs="Arial"/>
          <w:sz w:val="21"/>
          <w:szCs w:val="21"/>
          <w:lang w:eastAsia="cy-GB"/>
        </w:rPr>
        <w:t>bost</w:t>
      </w:r>
      <w:proofErr w:type="spellEnd"/>
      <w:r w:rsidR="00F903A1" w:rsidRPr="00240528">
        <w:rPr>
          <w:rFonts w:ascii="Arial" w:hAnsi="Arial" w:cs="Arial"/>
          <w:sz w:val="21"/>
          <w:szCs w:val="21"/>
          <w:lang w:eastAsia="cy-GB"/>
        </w:rPr>
        <w:t xml:space="preserve"> at </w:t>
      </w:r>
      <w:hyperlink r:id="rId14" w:history="1">
        <w:r w:rsidR="00DA4AC0" w:rsidRPr="00240528">
          <w:rPr>
            <w:rFonts w:ascii="Arial" w:hAnsi="Arial" w:cs="Arial"/>
            <w:color w:val="0000FF"/>
            <w:sz w:val="21"/>
            <w:szCs w:val="21"/>
            <w:u w:val="single"/>
            <w:lang w:eastAsia="cy-GB"/>
          </w:rPr>
          <w:t>marinelicensing@cyfoethnaturiolcymru.gov.uk</w:t>
        </w:r>
      </w:hyperlink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</w:p>
    <w:p w14:paraId="27EC8374" w14:textId="77777777" w:rsidR="009B09E2" w:rsidRPr="00240528" w:rsidRDefault="009B09E2" w:rsidP="00D30EAB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27EC8375" w14:textId="4B7D436B" w:rsidR="009B09E2" w:rsidRPr="00240528" w:rsidRDefault="009B09E2" w:rsidP="009E2355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pen 28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diwrnod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o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ddyddiad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rhybudd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ddyfynnu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cyfeirnod</w:t>
      </w:r>
      <w:proofErr w:type="spellEnd"/>
      <w:r w:rsidRPr="00BE4BCB">
        <w:rPr>
          <w:rFonts w:ascii="Arial" w:hAnsi="Arial" w:cs="Arial"/>
          <w:sz w:val="21"/>
          <w:szCs w:val="21"/>
          <w:lang w:eastAsia="cy-GB"/>
        </w:rPr>
        <w:t xml:space="preserve">: </w:t>
      </w:r>
      <w:r w:rsidR="00BE4BCB" w:rsidRPr="00BE4BCB">
        <w:rPr>
          <w:rFonts w:ascii="Arial" w:hAnsi="Arial" w:cs="Arial"/>
          <w:b/>
          <w:sz w:val="21"/>
          <w:szCs w:val="21"/>
          <w:lang w:eastAsia="en-GB"/>
        </w:rPr>
        <w:t>CML1862</w:t>
      </w:r>
    </w:p>
    <w:p w14:paraId="063E4BF1" w14:textId="78E4683B" w:rsidR="00F903A1" w:rsidRPr="00240528" w:rsidRDefault="00F903A1" w:rsidP="009E2355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7505C1B0" w14:textId="0CB686E7" w:rsidR="00F903A1" w:rsidRPr="00240528" w:rsidRDefault="00F903A1" w:rsidP="009E2355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Dylech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gynnwys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eich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/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gyfeiriad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anfon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gohebiaeth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.</w:t>
      </w:r>
    </w:p>
    <w:p w14:paraId="27EC8376" w14:textId="77777777" w:rsidR="009B09E2" w:rsidRPr="00240528" w:rsidRDefault="009B09E2" w:rsidP="009E2355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27EC8378" w14:textId="100F835D" w:rsidR="009B09E2" w:rsidRPr="00240528" w:rsidRDefault="00F64D5B" w:rsidP="00F64D5B">
      <w:pPr>
        <w:ind w:right="141"/>
        <w:rPr>
          <w:sz w:val="21"/>
          <w:szCs w:val="21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lastRenderedPageBreak/>
        <w:t>Bydd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ab/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weithredu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trosglwyddo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ymgeisydd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gopi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o'r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dderbynnir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  <w:r w:rsidRPr="00240528">
        <w:rPr>
          <w:sz w:val="21"/>
          <w:szCs w:val="21"/>
        </w:rPr>
        <w:t xml:space="preserve"> </w:t>
      </w:r>
    </w:p>
    <w:sectPr w:rsidR="009B09E2" w:rsidRPr="00240528" w:rsidSect="00F61696">
      <w:headerReference w:type="first" r:id="rId15"/>
      <w:footerReference w:type="first" r:id="rId16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EC837B" w14:textId="77777777" w:rsidR="009B09E2" w:rsidRDefault="009B09E2">
      <w:r>
        <w:separator/>
      </w:r>
    </w:p>
  </w:endnote>
  <w:endnote w:type="continuationSeparator" w:id="0">
    <w:p w14:paraId="27EC837C" w14:textId="77777777" w:rsidR="009B09E2" w:rsidRDefault="009B0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C837E" w14:textId="77777777" w:rsidR="009B09E2" w:rsidRDefault="009B09E2" w:rsidP="00FE4112">
    <w:pPr>
      <w:rPr>
        <w:rFonts w:ascii="Arial" w:hAnsi="Arial"/>
        <w:sz w:val="16"/>
      </w:rPr>
    </w:pPr>
  </w:p>
  <w:p w14:paraId="27EC837F" w14:textId="77777777" w:rsidR="009B09E2" w:rsidRDefault="009B09E2">
    <w:pPr>
      <w:pStyle w:val="Footer"/>
      <w:tabs>
        <w:tab w:val="clear" w:pos="4153"/>
        <w:tab w:val="clear" w:pos="8306"/>
        <w:tab w:val="left" w:pos="82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EC8379" w14:textId="77777777" w:rsidR="009B09E2" w:rsidRDefault="009B09E2">
      <w:r>
        <w:separator/>
      </w:r>
    </w:p>
  </w:footnote>
  <w:footnote w:type="continuationSeparator" w:id="0">
    <w:p w14:paraId="27EC837A" w14:textId="77777777" w:rsidR="009B09E2" w:rsidRDefault="009B0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C837D" w14:textId="77777777" w:rsidR="009B09E2" w:rsidRDefault="009B09E2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F78"/>
    <w:rsid w:val="0001306E"/>
    <w:rsid w:val="00046DC0"/>
    <w:rsid w:val="00055C74"/>
    <w:rsid w:val="0006163C"/>
    <w:rsid w:val="00062284"/>
    <w:rsid w:val="000A6223"/>
    <w:rsid w:val="000D6489"/>
    <w:rsid w:val="000F76FC"/>
    <w:rsid w:val="00104516"/>
    <w:rsid w:val="00151F5B"/>
    <w:rsid w:val="00170D58"/>
    <w:rsid w:val="00195530"/>
    <w:rsid w:val="001B738D"/>
    <w:rsid w:val="0020565C"/>
    <w:rsid w:val="00240528"/>
    <w:rsid w:val="002A1321"/>
    <w:rsid w:val="002C15B8"/>
    <w:rsid w:val="002C76D0"/>
    <w:rsid w:val="0037376E"/>
    <w:rsid w:val="00374DD4"/>
    <w:rsid w:val="0037632F"/>
    <w:rsid w:val="003869B6"/>
    <w:rsid w:val="003A4426"/>
    <w:rsid w:val="003A74BE"/>
    <w:rsid w:val="003D7B8F"/>
    <w:rsid w:val="003E20E1"/>
    <w:rsid w:val="003F36C7"/>
    <w:rsid w:val="00420A11"/>
    <w:rsid w:val="00462F0A"/>
    <w:rsid w:val="004704C6"/>
    <w:rsid w:val="00471C54"/>
    <w:rsid w:val="004A3D5B"/>
    <w:rsid w:val="005875F7"/>
    <w:rsid w:val="005941EB"/>
    <w:rsid w:val="005B332C"/>
    <w:rsid w:val="005C7464"/>
    <w:rsid w:val="005D0D9B"/>
    <w:rsid w:val="00615778"/>
    <w:rsid w:val="006219C6"/>
    <w:rsid w:val="00660186"/>
    <w:rsid w:val="006A6275"/>
    <w:rsid w:val="007014C0"/>
    <w:rsid w:val="00711FB6"/>
    <w:rsid w:val="00754092"/>
    <w:rsid w:val="008112DF"/>
    <w:rsid w:val="00847A9E"/>
    <w:rsid w:val="0087392B"/>
    <w:rsid w:val="008B50B6"/>
    <w:rsid w:val="008F0D59"/>
    <w:rsid w:val="009B09E2"/>
    <w:rsid w:val="009C6414"/>
    <w:rsid w:val="009E2355"/>
    <w:rsid w:val="00A0141A"/>
    <w:rsid w:val="00A15CC0"/>
    <w:rsid w:val="00A3018E"/>
    <w:rsid w:val="00AD700B"/>
    <w:rsid w:val="00AE7512"/>
    <w:rsid w:val="00AF4EC3"/>
    <w:rsid w:val="00B12C64"/>
    <w:rsid w:val="00B27141"/>
    <w:rsid w:val="00B660EF"/>
    <w:rsid w:val="00B77B9E"/>
    <w:rsid w:val="00B92AE9"/>
    <w:rsid w:val="00BC6033"/>
    <w:rsid w:val="00BE4BCB"/>
    <w:rsid w:val="00C1201D"/>
    <w:rsid w:val="00C30D9C"/>
    <w:rsid w:val="00C32A1E"/>
    <w:rsid w:val="00C7005B"/>
    <w:rsid w:val="00C96C93"/>
    <w:rsid w:val="00CA7F78"/>
    <w:rsid w:val="00CE5659"/>
    <w:rsid w:val="00D1395F"/>
    <w:rsid w:val="00D30EAB"/>
    <w:rsid w:val="00D70841"/>
    <w:rsid w:val="00DA4AC0"/>
    <w:rsid w:val="00DC5043"/>
    <w:rsid w:val="00DC615D"/>
    <w:rsid w:val="00DD7EEF"/>
    <w:rsid w:val="00DE1F68"/>
    <w:rsid w:val="00E25D08"/>
    <w:rsid w:val="00EE2084"/>
    <w:rsid w:val="00F054D6"/>
    <w:rsid w:val="00F3222F"/>
    <w:rsid w:val="00F61696"/>
    <w:rsid w:val="00F621B8"/>
    <w:rsid w:val="00F64D5B"/>
    <w:rsid w:val="00F903A1"/>
    <w:rsid w:val="00F971B1"/>
    <w:rsid w:val="00FD75B2"/>
    <w:rsid w:val="00FE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C8356"/>
  <w15:docId w15:val="{1AD774A5-CB54-43E6-9CB0-6B8580B4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A7F78"/>
    <w:rPr>
      <w:rFonts w:ascii="TradeGothic" w:hAnsi="TradeGothic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A7F7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A7F78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CA7F78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rsid w:val="00B77B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7B9E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77B9E"/>
    <w:rPr>
      <w:rFonts w:ascii="TradeGothic" w:hAnsi="TradeGothic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77B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7B9E"/>
    <w:rPr>
      <w:rFonts w:ascii="TradeGothic" w:hAnsi="TradeGothic"/>
      <w:b/>
      <w:bCs/>
      <w:lang w:eastAsia="en-US"/>
    </w:rPr>
  </w:style>
  <w:style w:type="paragraph" w:styleId="BalloonText">
    <w:name w:val="Balloon Text"/>
    <w:basedOn w:val="Normal"/>
    <w:link w:val="BalloonTextChar"/>
    <w:rsid w:val="00B77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7B9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ermittingconsultations@Naturalresourceswales.gov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naturalresourceswales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ermittingconsultations@Naturalresourceswales.gov.uk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rinelicensing@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Ganol - West Shore Sewage Pumping Station</Site_x0020_Name>
    <Internal_x002f_External xmlns="859f7ad6-93f6-4205-b62b-a17f28acbbac">Outgoing document</Internal_x002f_External>
    <IconOverlay xmlns="http://schemas.microsoft.com/sharepoint/v4" xsi:nil="true"/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Kent House, 14-17 Market Place, London, W1W 8AJ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2018-11-23T00:00:00+00:00</Document_x0020_Date>
    <Facility_x0020_Address xmlns="859f7ad6-93f6-4205-b62b-a17f28acbbac">Llandudno</Facility_x0020_Address>
    <Environment_x0020_Sub_x0020_Folder xmlns="859f7ad6-93f6-4205-b62b-a17f28acbbac">Licences applications</Environment_x0020_Sub_x0020_Folder>
    <Customer_x0020_Name xmlns="859f7ad6-93f6-4205-b62b-a17f28acbbac">Morgan Sindall Construction &amp; Infrastructure Ltd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0D899C8-3407-447C-BFD1-2FB258D7B83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15EAC3-9EDA-4F89-8A4E-BE4C9CA99B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03EEB-1A38-4876-9198-51ADDC0FAEAE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sharepoint/v4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5FF17E9-F7E0-4512-B543-E285EE4CAF56}"/>
</file>

<file path=customXml/itemProps5.xml><?xml version="1.0" encoding="utf-8"?>
<ds:datastoreItem xmlns:ds="http://schemas.openxmlformats.org/officeDocument/2006/customXml" ds:itemID="{5BF136A4-B314-4737-91E2-31C8C0AA71C2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2681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 DML1848</vt:lpstr>
    </vt:vector>
  </TitlesOfParts>
  <Company>Welsh Assembly Government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NOTICE CML1862</dc:title>
  <dc:subject/>
  <dc:creator>daviess23</dc:creator>
  <cp:keywords/>
  <dc:description/>
  <cp:lastModifiedBy>Vince, Shelley</cp:lastModifiedBy>
  <cp:revision>2</cp:revision>
  <dcterms:created xsi:type="dcterms:W3CDTF">2018-11-23T11:40:00Z</dcterms:created>
  <dcterms:modified xsi:type="dcterms:W3CDTF">2018-11-23T11:40:00Z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A4656833</vt:lpwstr>
  </property>
  <property fmtid="{D5CDD505-2E9C-101B-9397-08002B2CF9AE}" pid="3" name="Objective-Title">
    <vt:lpwstr>13-11 Marine Licence Public Notice (E&amp;W)</vt:lpwstr>
  </property>
  <property fmtid="{D5CDD505-2E9C-101B-9397-08002B2CF9AE}" pid="4" name="Objective-Comment">
    <vt:lpwstr/>
  </property>
  <property fmtid="{D5CDD505-2E9C-101B-9397-08002B2CF9AE}" pid="5" name="Objective-IsApproved">
    <vt:bool>false</vt:bool>
  </property>
  <property fmtid="{D5CDD505-2E9C-101B-9397-08002B2CF9AE}" pid="6" name="Objective-IsPublished">
    <vt:bool>true</vt:bool>
  </property>
  <property fmtid="{D5CDD505-2E9C-101B-9397-08002B2CF9AE}" pid="7" name="Objective-Owner">
    <vt:lpwstr>Hopkinson, Lisa (Sustainable Futures)</vt:lpwstr>
  </property>
  <property fmtid="{D5CDD505-2E9C-101B-9397-08002B2CF9AE}" pid="8" name="Objective-Path">
    <vt:lpwstr>Objective Global Folder:Corporate File Plan:SERVICE DELIVERY:Service Delivery - Licences:Marine:Marine Consents Unit - Marine Licence - 13 11 - Repairs to outfall, Llandudno - 2013:</vt:lpwstr>
  </property>
  <property fmtid="{D5CDD505-2E9C-101B-9397-08002B2CF9AE}" pid="9" name="Objective-Parent">
    <vt:lpwstr>Marine Consents Unit - Marine Licence - 13 11 - Repairs to outfall, Llandudno - 2013</vt:lpwstr>
  </property>
  <property fmtid="{D5CDD505-2E9C-101B-9397-08002B2CF9AE}" pid="10" name="Objective-State">
    <vt:lpwstr>Published</vt:lpwstr>
  </property>
  <property fmtid="{D5CDD505-2E9C-101B-9397-08002B2CF9AE}" pid="11" name="Objective-Version">
    <vt:lpwstr>2.0</vt:lpwstr>
  </property>
  <property fmtid="{D5CDD505-2E9C-101B-9397-08002B2CF9AE}" pid="12" name="Objective-VersionNumber">
    <vt:r8>3</vt:r8>
  </property>
  <property fmtid="{D5CDD505-2E9C-101B-9397-08002B2CF9AE}" pid="13" name="Objective-VersionComment">
    <vt:lpwstr/>
  </property>
  <property fmtid="{D5CDD505-2E9C-101B-9397-08002B2CF9AE}" pid="14" name="Objective-FileNumber">
    <vt:lpwstr>qA1063814</vt:lpwstr>
  </property>
  <property fmtid="{D5CDD505-2E9C-101B-9397-08002B2CF9AE}" pid="15" name="Objective-Classification">
    <vt:lpwstr>[Inherited - Restricted]</vt:lpwstr>
  </property>
  <property fmtid="{D5CDD505-2E9C-101B-9397-08002B2CF9AE}" pid="16" name="Objective-Caveats">
    <vt:lpwstr/>
  </property>
  <property fmtid="{D5CDD505-2E9C-101B-9397-08002B2CF9AE}" pid="17" name="Objective-Language [system]">
    <vt:lpwstr>English (eng)</vt:lpwstr>
  </property>
  <property fmtid="{D5CDD505-2E9C-101B-9397-08002B2CF9AE}" pid="18" name="Objective-What to Keep [system]">
    <vt:lpwstr>No</vt:lpwstr>
  </property>
  <property fmtid="{D5CDD505-2E9C-101B-9397-08002B2CF9AE}" pid="19" name="Objective-Official Translation [system]">
    <vt:lpwstr/>
  </property>
  <property fmtid="{D5CDD505-2E9C-101B-9397-08002B2CF9AE}" pid="20" name="ContentTypeId">
    <vt:lpwstr>0x01010067EB80C5FE939D4A9B3D8BA62129B7F5010200A6C563C0D9E83C4681FAD91558F9BCB0</vt:lpwstr>
  </property>
  <property fmtid="{D5CDD505-2E9C-101B-9397-08002B2CF9AE}" pid="21" name="_dlc_DocIdItemGuid">
    <vt:lpwstr>042f1cdb-dd6b-4d3f-9029-2a8266922a6e</vt:lpwstr>
  </property>
  <property fmtid="{D5CDD505-2E9C-101B-9397-08002B2CF9AE}" pid="22" name="Order">
    <vt:r8>32800</vt:r8>
  </property>
  <property fmtid="{D5CDD505-2E9C-101B-9397-08002B2CF9AE}" pid="23" name="SharedWithUsers">
    <vt:lpwstr/>
  </property>
  <property fmtid="{D5CDD505-2E9C-101B-9397-08002B2CF9AE}" pid="24" name="_dlc_DocId">
    <vt:lpwstr>REGU-1508415246-3640</vt:lpwstr>
  </property>
  <property fmtid="{D5CDD505-2E9C-101B-9397-08002B2CF9AE}" pid="25" name="_dlc_DocIdUrl">
    <vt:lpwstr>https://cyfoethnaturiolcymru.sharepoint.com/teams/Regulatory/Permitting/ml/_layouts/15/DocIdRedir.aspx?ID=REGU-1508415246-3640, REGU-1508415246-3640</vt:lpwstr>
  </property>
</Properties>
</file>