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FF55CC8" w:rsidR="00140D10" w:rsidRPr="00B55C45" w:rsidRDefault="0041065C" w:rsidP="00140D10">
            <w:pPr>
              <w:rPr>
                <w:color w:val="000000" w:themeColor="text1"/>
              </w:rPr>
            </w:pPr>
            <w:r w:rsidRPr="0041065C">
              <w:rPr>
                <w:color w:val="000000" w:themeColor="text1"/>
              </w:rPr>
              <w:t>CM0066101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8149CAC" w:rsidR="00140D10" w:rsidRPr="00B55C45" w:rsidRDefault="004B055F" w:rsidP="00140D10">
            <w:pPr>
              <w:rPr>
                <w:color w:val="000000" w:themeColor="text1"/>
              </w:rPr>
            </w:pPr>
            <w:r w:rsidRPr="004B055F">
              <w:rPr>
                <w:color w:val="000000" w:themeColor="text1"/>
              </w:rPr>
              <w:t>PAN-034075</w:t>
            </w:r>
          </w:p>
        </w:tc>
      </w:tr>
      <w:tr w:rsidR="00990001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990001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CB4B7E2" w:rsidR="00990001" w:rsidRPr="00B55C45" w:rsidRDefault="00990001" w:rsidP="00990001">
            <w:pPr>
              <w:rPr>
                <w:color w:val="000000" w:themeColor="text1"/>
              </w:rPr>
            </w:pPr>
            <w:r w:rsidRPr="008F62C9">
              <w:rPr>
                <w:color w:val="000000" w:themeColor="text1"/>
              </w:rPr>
              <w:t>AMP8 UMON 3 - Batch 8 (23/09/2026)</w:t>
            </w:r>
          </w:p>
        </w:tc>
      </w:tr>
      <w:tr w:rsidR="00990001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990001" w:rsidRPr="00B55C45" w:rsidRDefault="00990001" w:rsidP="009900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Pr="00421B00">
              <w:rPr>
                <w:color w:val="000000" w:themeColor="text1"/>
              </w:rPr>
              <w:t>W_U_MON3</w:t>
            </w:r>
          </w:p>
        </w:tc>
      </w:tr>
      <w:tr w:rsidR="00990001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990001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152CD45" w:rsidR="00990001" w:rsidRPr="00B55C45" w:rsidRDefault="004B055F" w:rsidP="00990001">
            <w:pPr>
              <w:rPr>
                <w:color w:val="000000" w:themeColor="text1"/>
              </w:rPr>
            </w:pPr>
            <w:r w:rsidRPr="004B055F">
              <w:rPr>
                <w:color w:val="000000" w:themeColor="text1"/>
              </w:rPr>
              <w:t>DCWW100396a</w:t>
            </w:r>
          </w:p>
        </w:tc>
      </w:tr>
      <w:tr w:rsidR="00990001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F3D6A7B" w:rsidR="00990001" w:rsidRPr="00140D10" w:rsidRDefault="00990001" w:rsidP="00990001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Cyfyngedig</w:t>
            </w:r>
          </w:p>
        </w:tc>
      </w:tr>
      <w:tr w:rsidR="00990001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990001" w:rsidRPr="00140D10" w:rsidRDefault="00990001" w:rsidP="00990001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6246423" w:rsidR="00990001" w:rsidRPr="00B55C45" w:rsidRDefault="004B055F" w:rsidP="00990001">
            <w:pPr>
              <w:rPr>
                <w:color w:val="000000" w:themeColor="text1"/>
              </w:rPr>
            </w:pPr>
            <w:proofErr w:type="spellStart"/>
            <w:r w:rsidRPr="004B055F">
              <w:rPr>
                <w:color w:val="000000" w:themeColor="text1"/>
              </w:rPr>
              <w:t>Treuddyn</w:t>
            </w:r>
            <w:proofErr w:type="spellEnd"/>
            <w:r w:rsidRPr="004B055F">
              <w:rPr>
                <w:color w:val="000000" w:themeColor="text1"/>
              </w:rPr>
              <w:t xml:space="preserve"> Wastewater Treatment Works</w:t>
            </w:r>
          </w:p>
        </w:tc>
      </w:tr>
      <w:tr w:rsidR="00990001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990001" w:rsidRPr="00140D10" w:rsidRDefault="00990001" w:rsidP="00990001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406F724" w:rsidR="00990001" w:rsidRPr="00B55C45" w:rsidRDefault="004B055F" w:rsidP="00990001">
            <w:pPr>
              <w:rPr>
                <w:color w:val="000000" w:themeColor="text1"/>
              </w:rPr>
            </w:pPr>
            <w:r w:rsidRPr="004B055F">
              <w:rPr>
                <w:color w:val="000000" w:themeColor="text1"/>
              </w:rPr>
              <w:t>Flintshire &amp; Wrexham</w:t>
            </w:r>
          </w:p>
        </w:tc>
      </w:tr>
      <w:tr w:rsidR="00990001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DA083A1" w:rsidR="00990001" w:rsidRPr="00B55C45" w:rsidRDefault="004B055F" w:rsidP="00990001">
            <w:pPr>
              <w:rPr>
                <w:color w:val="000000" w:themeColor="text1"/>
              </w:rPr>
            </w:pPr>
            <w:proofErr w:type="gramStart"/>
            <w:r w:rsidRPr="004B055F">
              <w:rPr>
                <w:color w:val="000000" w:themeColor="text1"/>
              </w:rPr>
              <w:t>North East</w:t>
            </w:r>
            <w:proofErr w:type="gramEnd"/>
          </w:p>
        </w:tc>
      </w:tr>
      <w:tr w:rsidR="00990001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990001" w:rsidRPr="00140D10" w:rsidRDefault="00990001" w:rsidP="00990001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198B9BB6" w:rsidR="00990001" w:rsidRPr="00B55C45" w:rsidRDefault="004B055F" w:rsidP="00990001">
            <w:pPr>
              <w:rPr>
                <w:color w:val="000000" w:themeColor="text1"/>
              </w:rPr>
            </w:pPr>
            <w:r w:rsidRPr="004B055F">
              <w:rPr>
                <w:color w:val="000000" w:themeColor="text1"/>
              </w:rPr>
              <w:t>Flintshire County Council</w:t>
            </w:r>
          </w:p>
        </w:tc>
      </w:tr>
      <w:tr w:rsidR="00990001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990001" w:rsidRPr="00140D10" w:rsidRDefault="00990001" w:rsidP="00990001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37224771" w:rsidR="00990001" w:rsidRPr="00B55C45" w:rsidRDefault="00990001" w:rsidP="0099000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B26754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B26754" w:rsidRPr="00140D10" w:rsidRDefault="00B26754" w:rsidP="00B26754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2AD1A3C2" w:rsidR="00B26754" w:rsidRPr="00B55C45" w:rsidRDefault="00B26754" w:rsidP="00B267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B26754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B26754" w:rsidRDefault="00B26754" w:rsidP="00B26754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2DB9124" w:rsidR="00B26754" w:rsidRPr="00B55C45" w:rsidRDefault="00B26754" w:rsidP="00B267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23/09/2026</w:t>
            </w:r>
          </w:p>
        </w:tc>
      </w:tr>
      <w:tr w:rsidR="00B26754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B26754" w:rsidRPr="00140D10" w:rsidRDefault="00B26754" w:rsidP="00B26754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E7BFC46" w:rsidR="00B26754" w:rsidRPr="00B55C45" w:rsidRDefault="00B26754" w:rsidP="00B267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24/09/2026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8E7755A" w:rsidR="00D257B9" w:rsidRPr="00B55C45" w:rsidRDefault="00D12E6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28/09/2026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AB708E5" w:rsidR="00D257B9" w:rsidRPr="00B55C45" w:rsidRDefault="00D12E6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28/09/2026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3A1550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8BAF5C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0DE79DC" w:rsidR="00EF0BB9" w:rsidRPr="00F018E5" w:rsidRDefault="00B26754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59962F8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26754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957665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8345BC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1CB5A9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D71262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Information provided </w:t>
            </w:r>
            <w:proofErr w:type="gramStart"/>
            <w:r>
              <w:rPr>
                <w:color w:val="00A0AA"/>
              </w:rPr>
              <w:t>matches</w:t>
            </w:r>
            <w:proofErr w:type="gramEnd"/>
            <w:r>
              <w:rPr>
                <w:color w:val="00A0AA"/>
              </w:rPr>
              <w:t xml:space="preserve">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8DF0E0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F3C18C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F909A43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11C5E3D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2FFAB16B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55AA526B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87732E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1A998F2D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27C7D1F0" w:rsidR="00600D58" w:rsidRDefault="00600D58" w:rsidP="00053E68"/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6FB54" w14:textId="77777777" w:rsidR="001403DF" w:rsidRDefault="001403DF" w:rsidP="00DC3B12">
      <w:pPr>
        <w:spacing w:after="0" w:line="240" w:lineRule="auto"/>
      </w:pPr>
      <w:r>
        <w:separator/>
      </w:r>
    </w:p>
  </w:endnote>
  <w:endnote w:type="continuationSeparator" w:id="0">
    <w:p w14:paraId="6809D882" w14:textId="77777777" w:rsidR="001403DF" w:rsidRDefault="001403D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6251B" w14:textId="77777777" w:rsidR="001403DF" w:rsidRDefault="001403DF" w:rsidP="00DC3B12">
      <w:pPr>
        <w:spacing w:after="0" w:line="240" w:lineRule="auto"/>
      </w:pPr>
      <w:r>
        <w:separator/>
      </w:r>
    </w:p>
  </w:footnote>
  <w:footnote w:type="continuationSeparator" w:id="0">
    <w:p w14:paraId="3A638530" w14:textId="77777777" w:rsidR="001403DF" w:rsidRDefault="001403D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53E68"/>
    <w:rsid w:val="0009671C"/>
    <w:rsid w:val="000B50A9"/>
    <w:rsid w:val="000C334C"/>
    <w:rsid w:val="000C43D2"/>
    <w:rsid w:val="000C5835"/>
    <w:rsid w:val="000D37BD"/>
    <w:rsid w:val="000E65E5"/>
    <w:rsid w:val="001403DF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2F74C9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1065C"/>
    <w:rsid w:val="00421B00"/>
    <w:rsid w:val="004241F5"/>
    <w:rsid w:val="004516E6"/>
    <w:rsid w:val="004647F2"/>
    <w:rsid w:val="00495B21"/>
    <w:rsid w:val="004B055F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33F2B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0001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B01BE2"/>
    <w:rsid w:val="00B26754"/>
    <w:rsid w:val="00B30945"/>
    <w:rsid w:val="00B42D4A"/>
    <w:rsid w:val="00B55C45"/>
    <w:rsid w:val="00B624C3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12E63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018E5"/>
    <w:rsid w:val="00F319FA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2F74C9"/>
    <w:rsid w:val="0045377B"/>
    <w:rsid w:val="004F229D"/>
    <w:rsid w:val="00604E8A"/>
    <w:rsid w:val="006242C1"/>
    <w:rsid w:val="009A3933"/>
    <w:rsid w:val="00A30332"/>
    <w:rsid w:val="00A54C6C"/>
    <w:rsid w:val="00B30945"/>
    <w:rsid w:val="00BE790E"/>
    <w:rsid w:val="00C67920"/>
    <w:rsid w:val="00C959FF"/>
    <w:rsid w:val="00CF4B30"/>
    <w:rsid w:val="00D23E9B"/>
    <w:rsid w:val="00D26F36"/>
    <w:rsid w:val="00F319F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REGU-369-2766040</_dlc_DocId>
    <_dlc_DocIdUrl xmlns="9be56660-2c31-41ef-bc00-23e72f632f2a">
      <Url>https://cyfoethnaturiolcymru.sharepoint.com/teams/Regulatory/Permitting/_layouts/15/DocIdRedir.aspx?ID=REGU-369-2766040</Url>
      <Description>REGU-369-2766040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Treuddyn Wastewater Treatment Works</Site_x0020_Name>
    <Internal_x002f_External xmlns="859f7ad6-93f6-4205-b62b-a17f28acbbac">Internal document</Internal_x002f_External>
    <Post_x0020_code xmlns="859f7ad6-93f6-4205-b62b-a17f28acbbac">CH7 4LE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2026-09-27T23:00:00+00:00</Document_x0020_Date>
    <Facility_x0020_Address xmlns="859f7ad6-93f6-4205-b62b-a17f28acbbac">Fford Corwen, Treuddyn, Mold,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70C477-1E3E-46A4-927D-57908C29B90E}"/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9</cp:revision>
  <dcterms:created xsi:type="dcterms:W3CDTF">2026-09-28T09:38:00Z</dcterms:created>
  <dcterms:modified xsi:type="dcterms:W3CDTF">2026-09-28T10:15:00Z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8fbae3f3-8724-4f91-b69c-42307f226644</vt:lpwstr>
  </property>
  <property fmtid="{D5CDD505-2E9C-101B-9397-08002B2CF9AE}" pid="4" name="MediaServiceImageTags">
    <vt:lpwstr/>
  </property>
</Properties>
</file>