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131F3E32" w:rsidR="00016113" w:rsidRDefault="00A3467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62395C5F" w:rsidR="00016113" w:rsidRPr="00C82EC0" w:rsidRDefault="00A34675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Edwards Brothers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0CD4B9A1" w:rsidR="002C59FA" w:rsidRPr="00C82EC0" w:rsidRDefault="00A34675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03C66D87" w:rsidR="00C46072" w:rsidRDefault="00A34675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Partnership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223B34B8" w:rsidR="00016113" w:rsidRPr="00C82EC0" w:rsidRDefault="00A3467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6B6191AE" w:rsidR="00016113" w:rsidRPr="00C82EC0" w:rsidRDefault="00904E8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Robert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6F389D99" w:rsidR="00016113" w:rsidRPr="00C82EC0" w:rsidRDefault="00A3467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Edwards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47C0829C" w:rsidR="00016113" w:rsidRPr="00C82EC0" w:rsidRDefault="00904E8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193659A2" w:rsidR="00016113" w:rsidRPr="00C82EC0" w:rsidRDefault="00904E8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242D3DAA" w:rsidR="00016113" w:rsidRPr="007C08F6" w:rsidRDefault="00904E8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Edwards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6A565A2" w:rsidR="00016113" w:rsidRPr="007C08F6" w:rsidRDefault="00904E8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7A9FF3B" w:rsidR="00C46072" w:rsidRPr="00C82EC0" w:rsidRDefault="00904E8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Pencraig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Fawr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72DDAAC" w:rsidR="00C46072" w:rsidRPr="00C82EC0" w:rsidRDefault="00904E8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Betws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>. G. 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71AC7AB" w:rsidR="00C46072" w:rsidRPr="00C82EC0" w:rsidRDefault="00904E8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Corwen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1EA3E749" w:rsidR="00C46072" w:rsidRPr="00C82EC0" w:rsidRDefault="00904E8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Denbighshire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0735F0F" w:rsidR="00C46072" w:rsidRPr="00C82EC0" w:rsidRDefault="00904E8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LL21 9PL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1C92A799" w:rsidR="00C46072" w:rsidRPr="00C82EC0" w:rsidRDefault="001540E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07974386789</w:t>
                </w: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F80C3A9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ascii="Helvetica" w:hAnsi="Helvetica" w:cs="Helvetica"/>
                    <w:color w:val="555555"/>
                    <w:spacing w:val="5"/>
                    <w:sz w:val="18"/>
                    <w:szCs w:val="18"/>
                  </w:rPr>
                  <w:t>edwards.bros@hotmail.com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408E8D04" w:rsidR="00C46072" w:rsidRPr="00C82EC0" w:rsidRDefault="0090300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A303FDA" w:rsidR="00C46072" w:rsidRPr="00C82EC0" w:rsidRDefault="0090300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437DD85A" w:rsidR="00C46072" w:rsidRPr="00C82EC0" w:rsidRDefault="0090300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4B6A4FA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Trolway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Brook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62FAF4A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Weonards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A857DB7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231BF320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CCFEE51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HR2 8QQ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386CF7CD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2E40A567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01981580331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0DBB0C4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288DDC19" w:rsidR="00C46072" w:rsidRPr="007C08F6" w:rsidRDefault="0090300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185C7F8C" w:rsidR="00C46072" w:rsidRPr="00C82EC0" w:rsidRDefault="0090300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2C27B8CD" w:rsidR="00C46072" w:rsidRPr="00C82EC0" w:rsidRDefault="0090300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Robert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6BA29B14" w:rsidR="00C46072" w:rsidRPr="00C82EC0" w:rsidRDefault="0090300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Edwards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696942DE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Pencraig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Fawr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24635857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Betws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G. 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10702C20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Corwen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6788DA8B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Denbighshire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A27C21B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LL21 9PL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3D82F3DB" w:rsidR="00C46072" w:rsidRPr="00C82EC0" w:rsidRDefault="0090300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ascii="Helvetica" w:hAnsi="Helvetica" w:cs="Helvetica"/>
                    <w:color w:val="555555"/>
                    <w:spacing w:val="5"/>
                    <w:sz w:val="18"/>
                    <w:szCs w:val="18"/>
                  </w:rPr>
                  <w:t>edwards.bros@hotmail.com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08DFB6" w14:textId="77777777" w:rsidR="00CB07FD" w:rsidRDefault="00CB07FD" w:rsidP="001F125D">
      <w:r>
        <w:separator/>
      </w:r>
    </w:p>
  </w:endnote>
  <w:endnote w:type="continuationSeparator" w:id="0">
    <w:p w14:paraId="7C8FB807" w14:textId="77777777" w:rsidR="00CB07FD" w:rsidRDefault="00CB07FD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752849" w14:textId="77777777" w:rsidR="00CB07FD" w:rsidRDefault="00CB07FD" w:rsidP="001F125D">
      <w:r>
        <w:separator/>
      </w:r>
    </w:p>
  </w:footnote>
  <w:footnote w:type="continuationSeparator" w:id="0">
    <w:p w14:paraId="587260E8" w14:textId="77777777" w:rsidR="00CB07FD" w:rsidRDefault="00CB07FD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0EE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B7A15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05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03007"/>
    <w:rsid w:val="00904E84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675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691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07FD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96FEF"/>
    <w:rsid w:val="001A67B6"/>
    <w:rsid w:val="004157A3"/>
    <w:rsid w:val="00417FBB"/>
    <w:rsid w:val="0046089B"/>
    <w:rsid w:val="005619A2"/>
    <w:rsid w:val="005D019F"/>
    <w:rsid w:val="00600C3E"/>
    <w:rsid w:val="00652365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41" ma:contentTypeDescription="Permitting &amp; Compliance Word Document" ma:contentTypeScope="" ma:versionID="18c0925501cc9b40e086ffd6189f0f02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7300053d-1c5f-4e78-b9e3-ee8c32344bce" xmlns:ns6="6e121689-de5b-41b9-a751-bfeda7fa2b07" targetNamespace="http://schemas.microsoft.com/office/2006/metadata/properties" ma:root="true" ma:fieldsID="c5bdcfe6d48dafc745215f0590c5a952" ns2:_="" ns4:_="" ns5:_="" ns6:_="">
    <xsd:import namespace="859f7ad6-93f6-4205-b62b-a17f28acbbac"/>
    <xsd:import namespace="http://schemas.microsoft.com/sharepoint/v4"/>
    <xsd:import namespace="7300053d-1c5f-4e78-b9e3-ee8c32344bc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OCR" minOccurs="0"/>
                <xsd:element ref="ns5:MediaServiceDateTaken" minOccurs="0"/>
                <xsd:element ref="ns6:LastSharedByUser" minOccurs="0"/>
                <xsd:element ref="ns6:LastSharedByTime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3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9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Denbighshire County Council</Welsh_x0020_Local_x0020_Authority>
    <Document_x0020_Date xmlns="859f7ad6-93f6-4205-b62b-a17f28acbbac">2018-11-05T00:00:00+00:00</Document_x0020_Date>
    <Process_x0020_Type xmlns="859f7ad6-93f6-4205-b62b-a17f28acbbac" xsi:nil="true"/>
    <Site_x0020_Name xmlns="859f7ad6-93f6-4205-b62b-a17f28acbbac">Pencraig Fawr Broiler Unit</Site_x0020_Name>
    <Addressee xmlns="859f7ad6-93f6-4205-b62b-a17f28acbbac">Pencraig Fawr, Betws Gwerfil Goch, Corwen, LL21 9PL</Addressee>
    <Disclosure_x0020_Status xmlns="859f7ad6-93f6-4205-b62b-a17f28acbbac">Public register</Disclosure_x0020_Status>
    <Customer_x0020_Name xmlns="859f7ad6-93f6-4205-b62b-a17f28acbbac">Mr Robert G Edwards, Mrs Joan L Edwards, Mr Dion G Edwards and Mr Robert C Edwards. Trading as Edwards Brothers</Customer_x0020_Name>
    <Environment_x0020_Sub_x0020_Folder xmlns="859f7ad6-93f6-4205-b62b-a17f28acbbac">Licences applications</Environment_x0020_Sub_x0020_Folder>
    <Facility_x0020_Address xmlns="859f7ad6-93f6-4205-b62b-a17f28acbbac">Betws Gwerfil Goch, Corwen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Surrendered_x002f_Expired xmlns="859f7ad6-93f6-4205-b62b-a17f28acbbac" xsi:nil="true"/>
    <Post_x0020_code xmlns="859f7ad6-93f6-4205-b62b-a17f28acbbac">LL21 9PL</Post_x0020_cod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D70A176-4094-4F91-BC70-F2BE6B454231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ED7F1C4-E71F-46B6-ADDB-E10D6A7936AE}"/>
</file>

<file path=customXml/itemProps6.xml><?xml version="1.0" encoding="utf-8"?>
<ds:datastoreItem xmlns:ds="http://schemas.openxmlformats.org/officeDocument/2006/customXml" ds:itemID="{BF85681B-72CB-4DE1-BBC5-A9527B561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1762</TotalTime>
  <Pages>5</Pages>
  <Words>1020</Words>
  <Characters>5815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Stephen Raasch</cp:lastModifiedBy>
  <cp:revision>14</cp:revision>
  <cp:lastPrinted>2016-04-18T13:20:00Z</cp:lastPrinted>
  <dcterms:created xsi:type="dcterms:W3CDTF">2016-06-29T11:28:00Z</dcterms:created>
  <dcterms:modified xsi:type="dcterms:W3CDTF">2018-11-02T06:23:00Z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7424d1fb-6955-4cd0-af9f-6c9344713563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Customer Name">
    <vt:lpwstr>Edwards Brothers</vt:lpwstr>
  </property>
  <property fmtid="{D5CDD505-2E9C-101B-9397-08002B2CF9AE}" pid="9" name="Welsh Local Authority">
    <vt:lpwstr>Denbighshire County Council</vt:lpwstr>
  </property>
  <property fmtid="{D5CDD505-2E9C-101B-9397-08002B2CF9AE}" pid="10" name="Addressee">
    <vt:lpwstr>Pencraig Fawr, Betws Gwerfil Goch, Corwen, LL21 9PL</vt:lpwstr>
  </property>
  <property fmtid="{D5CDD505-2E9C-101B-9397-08002B2CF9AE}" pid="11" name="Facility Address">
    <vt:lpwstr>Betws Gwerfil Goch, Corwen</vt:lpwstr>
  </property>
  <property fmtid="{D5CDD505-2E9C-101B-9397-08002B2CF9AE}" pid="12" name="Site Name">
    <vt:lpwstr>Pencraig Fawr</vt:lpwstr>
  </property>
  <property fmtid="{D5CDD505-2E9C-101B-9397-08002B2CF9AE}" pid="13" name="_docset_NoMedatataSyncRequired">
    <vt:lpwstr>False</vt:lpwstr>
  </property>
</Properties>
</file>